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F57" w:rsidRPr="0000465D" w:rsidRDefault="00281AE0" w:rsidP="0000465D">
      <w:pPr>
        <w:spacing w:after="0" w:line="240" w:lineRule="auto"/>
        <w:jc w:val="right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ab/>
      </w:r>
      <w:r w:rsidR="00134F57" w:rsidRPr="0000465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Тиркеме</w:t>
      </w:r>
    </w:p>
    <w:p w:rsidR="00281AE0" w:rsidRPr="0000465D" w:rsidRDefault="00281AE0" w:rsidP="0000465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:rsidR="00040AC5" w:rsidRPr="0000465D" w:rsidRDefault="00632A69" w:rsidP="0000465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>Жарандык коргонуунун башкаруу орга</w:t>
      </w:r>
      <w:r w:rsidR="003C3654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>ндарын,</w:t>
      </w:r>
      <w:r w:rsidR="00CF219C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 күчтөрүн </w:t>
      </w:r>
      <w:r w:rsidR="003C3654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>жана</w:t>
      </w:r>
      <w:r w:rsidR="00134F57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 </w:t>
      </w:r>
      <w:r w:rsidR="009B4BFE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>калк</w:t>
      </w:r>
      <w:r w:rsidR="003C3654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>ты</w:t>
      </w:r>
      <w:r w:rsidR="00134F57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 </w:t>
      </w:r>
      <w:r w:rsidR="009B4BFE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Жарандык коргонуу тармагында  </w:t>
      </w:r>
      <w:r w:rsidR="003C3654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даярдоонун </w:t>
      </w:r>
    </w:p>
    <w:p w:rsidR="00FB5925" w:rsidRPr="0000465D" w:rsidRDefault="00632A69" w:rsidP="0000465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бирдиктүү </w:t>
      </w:r>
      <w:r w:rsidR="00134F57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>системасы</w:t>
      </w: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 жөнүндө</w:t>
      </w: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br/>
      </w:r>
      <w:r w:rsidR="00040AC5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>жобо</w:t>
      </w:r>
    </w:p>
    <w:p w:rsidR="00040AC5" w:rsidRPr="0000465D" w:rsidRDefault="00040AC5" w:rsidP="0000465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632A69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1. Бул Жобо Жарандык коргонуунун башкаруу органдарын</w:t>
      </w:r>
      <w:r w:rsidR="00134F57" w:rsidRPr="0000465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C3654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күчтөрүн</w:t>
      </w:r>
      <w:r w:rsidR="00134F57" w:rsidRPr="0000465D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4F5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кызмат адамдарын </w:t>
      </w:r>
      <w:r w:rsidR="003C3654" w:rsidRPr="0000465D">
        <w:rPr>
          <w:rFonts w:ascii="Times New Roman" w:hAnsi="Times New Roman" w:cs="Times New Roman"/>
          <w:sz w:val="28"/>
          <w:szCs w:val="28"/>
          <w:lang w:val="ky-KG"/>
        </w:rPr>
        <w:t>жана калкты</w:t>
      </w:r>
      <w:r w:rsidR="00134F5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3654"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Жарандык коргонуу </w:t>
      </w:r>
      <w:r w:rsidR="003C365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тармагында  </w:t>
      </w:r>
      <w:r w:rsidR="00134F5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окутуунун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 w:rsidR="003C3654" w:rsidRPr="0000465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34F57" w:rsidRPr="0000465D">
        <w:rPr>
          <w:rFonts w:ascii="Times New Roman" w:hAnsi="Times New Roman" w:cs="Times New Roman"/>
          <w:sz w:val="28"/>
          <w:szCs w:val="28"/>
          <w:lang w:val="ky-KG"/>
        </w:rPr>
        <w:t>илдеттерин</w:t>
      </w:r>
      <w:r w:rsidR="003C365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багыттарын, формаларын, </w:t>
      </w:r>
      <w:r w:rsidR="00FD6B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ыкмаларын жана </w:t>
      </w:r>
      <w:r w:rsidR="00D523DC" w:rsidRPr="0000465D">
        <w:rPr>
          <w:rFonts w:ascii="Times New Roman" w:hAnsi="Times New Roman" w:cs="Times New Roman"/>
          <w:sz w:val="28"/>
          <w:szCs w:val="28"/>
          <w:lang w:val="ky-KG"/>
        </w:rPr>
        <w:t>тартибин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D6B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</w:t>
      </w:r>
      <w:r w:rsidR="00134F5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6BC7" w:rsidRPr="0000465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аткаруу бийлигинин</w:t>
      </w:r>
      <w:r w:rsidR="00134F5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органдарынын</w:t>
      </w:r>
      <w:r w:rsidR="00FD6BC7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 жергиликтүү өз алдынча башкаруу органдарынын жана уюмдар</w:t>
      </w:r>
      <w:r w:rsidR="0083690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>(мындан ары - уюмдар)  менчигинин түрүнө карабай</w:t>
      </w:r>
      <w:r w:rsidR="0083690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тиешелүү функцияларын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>, анын</w:t>
      </w:r>
      <w:r w:rsidR="00132E2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ичинде Жарандык коргоону жаатындагы окуп жаткандардын категориясын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D544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окутуу </w:t>
      </w:r>
      <w:r w:rsidR="00DD544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көлөмүн, 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>жерин</w:t>
      </w:r>
      <w:r w:rsidR="00DD5445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32E2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мезгил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аныктайт.</w:t>
      </w:r>
    </w:p>
    <w:p w:rsidR="00A0683D" w:rsidRPr="0000465D" w:rsidRDefault="0083690C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Окутуу күндүзгү жана сырттан (аралыкта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) окутуу формаларында уюштурулат. </w:t>
      </w:r>
      <w:r w:rsidR="009D1FCF" w:rsidRPr="0000465D">
        <w:rPr>
          <w:rFonts w:ascii="Times New Roman" w:hAnsi="Times New Roman" w:cs="Times New Roman"/>
          <w:sz w:val="28"/>
          <w:szCs w:val="28"/>
          <w:lang w:val="ky-KG"/>
        </w:rPr>
        <w:t>Аткаруу бийлигинин мамлекеттик органдарында,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1FCF" w:rsidRPr="0000465D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органдарында жана уюмдарда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окутуу жумуш убагында жүргүзүлөт.</w:t>
      </w:r>
      <w:r w:rsidR="002C1A2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Калкты Жарандык коргонуу тармагында окутуу ушул Жобонун 1-тиркемесине ылайык формаларда жүргүзүлөт. Окуу милдеттүү болуп саналат жана </w:t>
      </w:r>
      <w:r w:rsidR="00B96F5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Өзгөчө кырдаалдар министирлигинин алдындагы Жарандык коргонуу адистерин даярдоо жана кайра даярдоо борбору (мындан ары - Борбор) тарабынан 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>жарандардын иш</w:t>
      </w:r>
      <w:r w:rsidR="00B96F51" w:rsidRPr="0000465D">
        <w:rPr>
          <w:rFonts w:ascii="Times New Roman" w:hAnsi="Times New Roman" w:cs="Times New Roman"/>
          <w:sz w:val="28"/>
          <w:szCs w:val="28"/>
          <w:lang w:val="ky-KG"/>
        </w:rPr>
        <w:t>теген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окуган жана </w:t>
      </w:r>
      <w:r w:rsidR="00B96F51" w:rsidRPr="0000465D">
        <w:rPr>
          <w:rFonts w:ascii="Times New Roman" w:hAnsi="Times New Roman" w:cs="Times New Roman"/>
          <w:sz w:val="28"/>
          <w:szCs w:val="28"/>
          <w:lang w:val="ky-KG"/>
        </w:rPr>
        <w:t>жашаган</w:t>
      </w:r>
      <w:r w:rsidR="00A0683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жери боюнча жүргүзүлөт.</w:t>
      </w:r>
    </w:p>
    <w:p w:rsidR="0078287F" w:rsidRPr="0000465D" w:rsidRDefault="002C1A2F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Калктын көп </w:t>
      </w:r>
      <w:r w:rsidR="00B96F5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ар кандай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топторун камтуу максатында </w:t>
      </w:r>
      <w:r w:rsidR="00DB334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окутуу </w:t>
      </w:r>
      <w:r w:rsidR="00B96F5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окутуучулары</w:t>
      </w:r>
      <w:r w:rsidR="00B96F51" w:rsidRPr="0000465D">
        <w:rPr>
          <w:rFonts w:ascii="Times New Roman" w:hAnsi="Times New Roman" w:cs="Times New Roman"/>
          <w:sz w:val="28"/>
          <w:szCs w:val="28"/>
          <w:lang w:val="ky-KG"/>
        </w:rPr>
        <w:t>нын калктуу конуштарга жана уюмдарга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6F5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барып келиши менен окутулуучу адамдарды чогултуу методу 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B96F5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>өткөр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үшү м</w:t>
      </w:r>
      <w:r w:rsidR="00DB334D" w:rsidRPr="0000465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мкүн. </w:t>
      </w:r>
    </w:p>
    <w:p w:rsidR="00DC0B6A" w:rsidRPr="0000465D" w:rsidRDefault="0083690C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Уюмдардын жетекчилеринин, </w:t>
      </w:r>
      <w:r w:rsidR="005E6CC9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Жарандык коргонуу тармагындагы</w:t>
      </w:r>
      <w:r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 адамдарынын жана кызматкерлерин</w:t>
      </w:r>
      <w:r w:rsidR="008449C0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ин, ошондой эле “</w:t>
      </w:r>
      <w:r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Турмуш-тиричилик коопсуздугунун негиздери</w:t>
      </w:r>
      <w:r w:rsidR="008449C0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E6B4F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окуу </w:t>
      </w:r>
      <w:r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курсунун</w:t>
      </w:r>
      <w:r w:rsidR="008449C0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DC0B6A" w:rsidRPr="0000465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жалпы жана к</w:t>
      </w:r>
      <w:r w:rsidR="008449C0" w:rsidRPr="0000465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есиптик билим берүү уюмдарынын “</w:t>
      </w:r>
      <w:r w:rsidR="00DC0B6A" w:rsidRPr="0000465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Турмуш-тиричилик коопсуздугу</w:t>
      </w:r>
      <w:r w:rsidR="008449C0" w:rsidRPr="0000465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DC0B6A" w:rsidRPr="0000465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C0B6A" w:rsidRPr="0000465D">
        <w:rPr>
          <w:rFonts w:ascii="Times New Roman" w:hAnsi="Times New Roman" w:cs="Times New Roman"/>
          <w:sz w:val="28"/>
          <w:szCs w:val="28"/>
          <w:lang w:val="ky-KG"/>
        </w:rPr>
        <w:t>сабагынын окутуучуларынын квалификациясын жогорулатуу жылына бир жолудан кем эмес жүргүзүлөт.</w:t>
      </w:r>
    </w:p>
    <w:p w:rsidR="00DC0B6A" w:rsidRPr="0000465D" w:rsidRDefault="00D12564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коргонуу жаатында иш 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>милдетин аткарууга байланыштуу кызматтарг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 жаңыдан дайындалган адамдар 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биринчи жыл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Жарандык коргонуу жаатында окуу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өт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</w:t>
      </w:r>
      <w:r w:rsidR="008449C0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D4164" w:rsidRPr="0000465D" w:rsidRDefault="00D12564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Калкты Жарандык коргонуу жаатында окутуу </w:t>
      </w:r>
      <w:r w:rsidR="007D416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 тармагындагы</w:t>
      </w:r>
      <w:r w:rsidR="007D416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D416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бекитилген программалар боюнча жүзөгө ашырылат.</w:t>
      </w:r>
    </w:p>
    <w:p w:rsidR="00632A69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5F5F5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2. Жарандык коргонуунун башкаруу органдарын, 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күчтөрүн, уюмдар</w:t>
      </w:r>
      <w:r w:rsidR="00FB3E5A" w:rsidRPr="0000465D">
        <w:rPr>
          <w:rFonts w:ascii="Times New Roman" w:hAnsi="Times New Roman" w:cs="Times New Roman"/>
          <w:sz w:val="28"/>
          <w:szCs w:val="28"/>
          <w:lang w:val="ky-KG"/>
        </w:rPr>
        <w:t>ын жана калкты Ж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арандык корго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нуу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тармагында</w:t>
      </w:r>
      <w:r w:rsidR="00FB3E5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даярдоонун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 w:rsidR="0000465D">
        <w:rPr>
          <w:rFonts w:ascii="Times New Roman" w:hAnsi="Times New Roman" w:cs="Times New Roman"/>
          <w:sz w:val="28"/>
          <w:szCs w:val="28"/>
          <w:lang w:val="ky-KG"/>
        </w:rPr>
        <w:t>милдеттери</w:t>
      </w:r>
      <w:r w:rsidR="007D4164" w:rsidRPr="0000465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болуп төмөнкүлөр эсептелет:</w:t>
      </w:r>
    </w:p>
    <w:p w:rsidR="007D4164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>а) табигый жана техноге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ндик мүнөздөгү өзгөчө кырдаалда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келип чыгуучу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коркунуч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тард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ан сактануу ыкмаларын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билүү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кабарл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сигналдары боюнча аракеттердин тартибин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биринчи медициналык жардам көрсөтүү ыкмаларын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жамааттык жана жеке коргонуу каражаттары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>н пайдалануу эрежелерин</w:t>
      </w:r>
      <w:r w:rsidR="00FC1E80" w:rsidRPr="0000465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үйрөтүү;</w:t>
      </w:r>
    </w:p>
    <w:p w:rsidR="00632A69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б) Жарандык коргонуу боюнча иш-чараларды уюштуруу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өткөрүү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көндүмдөрү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өркүндөтүү;</w:t>
      </w:r>
    </w:p>
    <w:p w:rsidR="00632A69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в) авариялык-куткаруу жана башка к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ечиктирлигис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иштерди 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аткаруу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үчүн ыкмаларды жана көндүмдөрдү иштеп чыгуу;</w:t>
      </w:r>
    </w:p>
    <w:p w:rsidR="00632A69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г) штаттан тышкаркы авариялык-куткаруу түзүмдөрдүн жана куткаруу кызматтарынын өздүк курамдарынын (мындан ары - түзүмдөр жана кызматтар) табигый жана техногендик мүнөздөгү өзгөчө кырдаалдар пайда болгондо калкты, материалдык жана маданий баалуулуктарды сактоо боюнча аракеттердин 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>ыкмаларын жана жолдорун билүүсү;</w:t>
      </w:r>
    </w:p>
    <w:p w:rsidR="00774F2E" w:rsidRPr="0000465D" w:rsidRDefault="0000465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адамдарды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суу объектилериндеги коопсузду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эрежелерин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үйрөтүү.</w:t>
      </w:r>
    </w:p>
    <w:p w:rsidR="007D4164" w:rsidRPr="0000465D" w:rsidRDefault="007D4164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3. Жарандык коргонуу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системасынын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адамдары окууну ушул Жобонун 1 жана 2-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тиркемесине ылайык Борборд</w:t>
      </w:r>
      <w:r w:rsidR="00E702A2" w:rsidRPr="0000465D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702A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өтүшөт.</w:t>
      </w:r>
    </w:p>
    <w:p w:rsidR="00730842" w:rsidRPr="0000465D" w:rsidRDefault="007D4164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632A6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Окутуу төмөнкүдөй багыттар боюнча жүргүзүлөт: </w:t>
      </w:r>
    </w:p>
    <w:p w:rsidR="00730842" w:rsidRPr="0000465D" w:rsidRDefault="0000465D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тынчтык жана согуш убагында өзгөчө кырдаалдардын кесепеттерин  алдын алуу жана жоюу;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б)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өрт, радиациялык коопсуздук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суу объектилеринде адамдардын коопсузду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эрежелерин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камсыз кылуу.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5. Калкты Жарандык коргонуу тармагында 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>окутууну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уюштуруу жана ишке ашыруу максатында:</w:t>
      </w:r>
    </w:p>
    <w:p w:rsidR="00955B0D" w:rsidRPr="0000465D" w:rsidRDefault="00955B0D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а) аткаруу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бийлигинин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8C170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органдары: 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 тармагындагы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кызмат адамдарын жана 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адистерин,</w:t>
      </w:r>
      <w:r w:rsidR="0000465D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борбордук аппарат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тард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ын башка кызматкерлерин окутуу боюнча иш-чараларды пландаштыр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ыш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ат жана ишке ашырат;</w:t>
      </w:r>
    </w:p>
    <w:p w:rsidR="00BD6CC7" w:rsidRPr="0000465D" w:rsidRDefault="00BD6CC7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55B0D" w:rsidRPr="0000465D">
        <w:rPr>
          <w:rFonts w:ascii="Times New Roman" w:hAnsi="Times New Roman" w:cs="Times New Roman"/>
          <w:sz w:val="28"/>
          <w:szCs w:val="28"/>
          <w:lang w:val="ky-KG"/>
        </w:rPr>
        <w:t>карамагында турган 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уюмдардын түзүмдөрүнүн жана кызматтарынын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жетекчилерин, кызматкерлерин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ана өздүк курамын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окутуу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уюштуруу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-методикалык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жактан жетектешет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 контролд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ошот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702A2" w:rsidRPr="0000465D" w:rsidRDefault="00730842" w:rsidP="0000465D">
      <w:pPr>
        <w:spacing w:after="0" w:line="240" w:lineRule="auto"/>
        <w:ind w:firstLine="708"/>
        <w:jc w:val="both"/>
        <w:rPr>
          <w:rFonts w:ascii="Helvetica" w:hAnsi="Helvetica" w:cs="Helvetica"/>
          <w:sz w:val="21"/>
          <w:szCs w:val="21"/>
          <w:shd w:val="clear" w:color="auto" w:fill="F5F5F5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Турмуш-тиричилик коопсуздугунун негиздери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” окуу курсунун жана “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Турмуш-тиричилик коопсуздугу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сабагынын мамлекеттик билим берүү стандарттарын, 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болжолдуу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негизги билим берүү программаларын иштеп чыгууга катышат;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у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шул органдард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ын карамагындагы кесиптик билим берүү уюмдарынын студенттерин 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Турмуш-тиричилик коопсуздугу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сабагы боюнча окутууну уюштурат;</w:t>
      </w:r>
    </w:p>
    <w:p w:rsidR="007E234A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702A2" w:rsidRPr="0000465D">
        <w:rPr>
          <w:rFonts w:ascii="Times New Roman" w:hAnsi="Times New Roman" w:cs="Times New Roman"/>
          <w:sz w:val="28"/>
          <w:szCs w:val="28"/>
          <w:lang w:val="ky-KG"/>
        </w:rPr>
        <w:t>өз кызматкерлеринин Жарандык коргоо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E702A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боюнча  иш-чаралар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план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жылдык жыйындарына, окууларына жана машыгууларына катышуусун камсыз кылышат; 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б) Кыргыз Республикасынын Өкмөтүнүн облустардагы ыйгарым укуктуу өкүлдөрү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>нүн аппараттары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жергиликтүү мамлекеттик 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администрациялар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>- калкты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нуу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тармагында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окутууну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пландашат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башталгыч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жалпы, негизги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орто (толук) жалпы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билим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берүүнүн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эмес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билим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уюмдарында 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Турмуш-тиричилик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коопсуздугунун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негиздери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окуу</w:t>
      </w:r>
      <w:r w:rsidR="009C126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курсу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органдардын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карамагындагы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кесиптик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билим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уюмдарында “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Турмуш-тиричилик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коопсуздугу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сабагын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окутууну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уюштурат;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коргоону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жаатындагы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мамлекеттик орган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34A" w:rsidRPr="0000465D">
        <w:rPr>
          <w:rFonts w:ascii="Times New Roman" w:hAnsi="Times New Roman" w:cs="Times New Roman"/>
          <w:sz w:val="28"/>
          <w:szCs w:val="28"/>
          <w:lang w:val="ky-KG"/>
        </w:rPr>
        <w:t>бирге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аракеттенип,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облустардын, шаарлардын, райондордун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өзгөчөлүктөрүн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эске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алуу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программаларын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иштеп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чыгат;</w:t>
      </w:r>
    </w:p>
    <w:p w:rsidR="007E234A" w:rsidRPr="0000465D" w:rsidRDefault="007E234A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 Жарандык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коргоону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боюнча  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иш-чаралардын планына ылайык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өткөрүлүүчү</w:t>
      </w:r>
      <w:r w:rsid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ар жылдык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жыйындар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а, окуулар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машыгуулар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катышууну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камсыз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кылат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коомчулукка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>у тармагында маалымдоону, билимдер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жайылтууну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уюштурат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жүзөгө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ашырат;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Жарандык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адабият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ын, көргөзмө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куралдар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басып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чыгарууну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алар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калкты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камсыз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кылууну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уюштурат;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калкты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тармагында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окутуунун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жүрүшүн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анын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сапатын контролдойт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в) жергиликтүү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алдынча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башкаруу</w:t>
      </w:r>
      <w:r w:rsidR="00E826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органдары: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коргонуу тармагындагы ыйгарым укуктуу мамлекеттик орган менен биргелешип калкты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табигый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техногендик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мүнөздөгү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өзгөчө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кырдаалдар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келип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чыккан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коркунучта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рдан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коргоо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ыкмаларына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окутууну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уюштурат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жана жүзөгө ашырат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 Жарандык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түзүмдөрүнүн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өздүк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курамын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окут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Жарандык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окууларды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машыгууларды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өткөрөт;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тиешелүү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аймактардагы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жумушчуларды,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түзүмдөрүнүн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өздүк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курамын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уюмдарды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окутуу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контролдо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йт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5938" w:rsidRPr="0000465D">
        <w:rPr>
          <w:rFonts w:ascii="Times New Roman" w:hAnsi="Times New Roman" w:cs="Times New Roman"/>
          <w:sz w:val="28"/>
          <w:szCs w:val="28"/>
          <w:lang w:val="ky-KG"/>
        </w:rPr>
        <w:t>жетектейт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зарыл болгон учурларда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иштеген жана жумушсуз калктын, кызмат а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>дамдардын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арандык коргоо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түзү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мдөрүнүн өздүк курамын 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 тармагындагы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 тарабынан бекитилген окуу программасына 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жердин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өзгө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>чөл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үктөрүн эске алуу менен 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>толуктоолорду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киргизе алат.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г) уюмдар: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>зарыл болгон учурларда Ж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арандык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тармаг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укуктуу 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орган тарабынан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бекитилген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 программа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>ларына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уюмдардын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ишинин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өзгөчөлүгүн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эске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алуу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толуктоолорду киргизе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ала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т; </w:t>
      </w:r>
    </w:p>
    <w:p w:rsidR="00730842" w:rsidRPr="0000465D" w:rsidRDefault="00D0490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уюмдардын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жумушчуларын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тармагында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окут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тиешелүү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окуу-материалдык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базаны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түзөт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аны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абалында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кармайт;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д) Жарандык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жаатындагы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r w:rsidR="00D0490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орган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>- Жарандык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коргонуунун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башкаруу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органдарын</w:t>
      </w:r>
      <w:r w:rsidR="00ED039B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күчтөрүн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039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жана калкты 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 тармагында даярдоонун б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ирдиктүү</w:t>
      </w:r>
      <w:r w:rsidR="00ED039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>иштешин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өнүгүшүн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уюштуруу-методикалык</w:t>
      </w:r>
      <w:r w:rsidR="00B860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жактан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жетект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>ейт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Жарандык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милдеттер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аткаруучу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жетекчи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командалык-башкаруучу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курамды, ошондой эле мамлекеттик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башкаруу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жергиликтүү өз алдынча башкаруу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органдарынын, ишканалардын, мекемелердин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уюмдардын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адистерин, кызмат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адамдарын (мындан ары - угуучулар) пландуу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келишимдик негизде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даярдоону, кайра даярдоону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квалификациясын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жогорулатууну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ую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штурат;</w:t>
      </w:r>
    </w:p>
    <w:p w:rsidR="00730842" w:rsidRPr="0000465D" w:rsidRDefault="00730842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калкты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тармагында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окутуу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маселелерин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чечүүдө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методикалык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жетектөөнү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контролду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окуу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процессин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илимий-методикалык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маалыматтык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жактан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камсыз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кылууну, окуу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методикалык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материалдарды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даярдоону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басып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чыгарууну, Жарандык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коргонуунун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милдеттерин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ашыруу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семинарларды, конференцияларды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изилдөөлөрдү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өткөрүүнү, жогорку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жайларынын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профилдүү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кафедраларына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методикалык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жардам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көрсөтүүнү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ашырат;</w:t>
      </w:r>
    </w:p>
    <w:p w:rsidR="00730842" w:rsidRPr="0000465D" w:rsidRDefault="00ED039B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Б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орбор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Өзгөчө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кырдаалдар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министрлигинин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еспубликалык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өзүнчө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куткаруу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отрядында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даярдоодон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өтүүчү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коргонуунун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>адамдарын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кызматкерлеринин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тизмесин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иштеп</w:t>
      </w:r>
      <w:r w:rsidR="009178A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>чыгат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73084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аныктайт;</w:t>
      </w:r>
    </w:p>
    <w:p w:rsidR="00730842" w:rsidRPr="0000465D" w:rsidRDefault="00730842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жалпы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билим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уюмдарын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тартуу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калк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ты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нуу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жаатында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маалым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доону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уюштурат.</w:t>
      </w:r>
      <w:r w:rsidR="00513F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30842" w:rsidRPr="0000465D" w:rsidRDefault="00ED039B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6. Окутула</w:t>
      </w:r>
      <w:r w:rsidR="00A539E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турган</w:t>
      </w:r>
      <w:r w:rsidR="00A539E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адамдар</w:t>
      </w:r>
      <w:r w:rsidR="00A539E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 w:rsidR="00A539EA" w:rsidRPr="0000465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үдөй</w:t>
      </w:r>
      <w:r w:rsidR="00A539E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топторго</w:t>
      </w:r>
      <w:r w:rsidR="00A539E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бөлүнөт: </w:t>
      </w:r>
    </w:p>
    <w:p w:rsidR="00632A69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а) министрликтердин, мамлекеттик комитеттердин, администрациялык ведомстволордун жетекчилери, Кыргыз Республикасынын Өкмөтүнүн облустардагы ыйгарым укуктуу өкүлдөрү, жергиликтүү мамлекеттик администрациялардын жана өз алдынча башкаруу органдарынын башчылары,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уюмдард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ын жетекчилери (мындан ары - жетекчилер);</w:t>
      </w:r>
    </w:p>
    <w:p w:rsidR="00814E5D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коргонуунун мамлекеттик системасынын </w:t>
      </w:r>
      <w:r w:rsidR="00814E5D" w:rsidRPr="0000465D">
        <w:rPr>
          <w:rFonts w:ascii="Times New Roman" w:hAnsi="Times New Roman" w:cs="Times New Roman"/>
          <w:sz w:val="28"/>
          <w:szCs w:val="28"/>
          <w:lang w:val="ky-KG"/>
        </w:rPr>
        <w:t>кызмат адамдары жана кызматкерлери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Жарандык коргонууну башкаруу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 органдардын  кызматкерлери (мындан ары - Жарандык коргонуунун кызмат адамдары жана кызматкерлери)</w:t>
      </w:r>
      <w:r w:rsidR="00814E5D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32A69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в) Жарандык коргонуу түзүмдөрүнүн</w:t>
      </w:r>
      <w:r w:rsidR="00814E5D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кызматтарынын</w:t>
      </w:r>
      <w:r w:rsidR="00814E5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күчтөрүнүн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өздүк курамдары;</w:t>
      </w:r>
    </w:p>
    <w:p w:rsidR="00C2430A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г) </w:t>
      </w:r>
      <w:r w:rsidR="00C2430A" w:rsidRPr="0000465D">
        <w:rPr>
          <w:rFonts w:ascii="Times New Roman" w:hAnsi="Times New Roman" w:cs="Times New Roman"/>
          <w:sz w:val="28"/>
          <w:szCs w:val="28"/>
          <w:lang w:val="ky-KG"/>
        </w:rPr>
        <w:t>жалпы билим берүү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уюмдарында</w:t>
      </w:r>
      <w:r w:rsidR="00C2430A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орто жана жогорку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кесиптик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 уюмдарын</w:t>
      </w:r>
      <w:r w:rsidR="00C2430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да окуган адамдар (мектепке чейинки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балдарга кошумча билим берүү уюмдарын</w:t>
      </w:r>
      <w:r w:rsidR="00C2430A" w:rsidRPr="0000465D">
        <w:rPr>
          <w:rFonts w:ascii="Times New Roman" w:hAnsi="Times New Roman" w:cs="Times New Roman"/>
          <w:sz w:val="28"/>
          <w:szCs w:val="28"/>
          <w:lang w:val="ky-KG"/>
        </w:rPr>
        <w:t>ан тышкары) (мындан ары - окуучулар);</w:t>
      </w:r>
    </w:p>
    <w:p w:rsidR="00632A69" w:rsidRPr="0000465D" w:rsidRDefault="000D6E82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="00632A6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коргонуунун </w:t>
      </w:r>
      <w:r w:rsidR="00C2430A" w:rsidRPr="0000465D">
        <w:rPr>
          <w:rFonts w:ascii="Times New Roman" w:hAnsi="Times New Roman" w:cs="Times New Roman"/>
          <w:sz w:val="28"/>
          <w:szCs w:val="28"/>
          <w:lang w:val="ky-KG"/>
        </w:rPr>
        <w:t>мамлекеттик системасы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2430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башкаруу органдарынын түзүмдөрүнө </w:t>
      </w:r>
      <w:r w:rsidR="00C2430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кирбеген </w:t>
      </w:r>
      <w:r w:rsidR="00632A6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430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өндүрүш жана тейлөө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чөйрөсүндө</w:t>
      </w:r>
      <w:r w:rsidR="00C2430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иштеген адамдар </w:t>
      </w:r>
      <w:r w:rsidR="00632A6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иштеген калк);</w:t>
      </w:r>
    </w:p>
    <w:p w:rsidR="00632A69" w:rsidRPr="0000465D" w:rsidRDefault="00632A6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е) </w:t>
      </w:r>
      <w:r w:rsidR="000D6E82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коргонуунун түзүмдөрүн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үн курамына</w:t>
      </w:r>
      <w:r w:rsidR="000D6E8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кирбеген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D6E8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өндүрүш жана тейлөө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чөйрөсүндө</w:t>
      </w:r>
      <w:r w:rsidR="000D6E8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иштебеген адамдар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иштебеген калк);</w:t>
      </w:r>
    </w:p>
    <w:p w:rsidR="00774F2E" w:rsidRPr="0000465D" w:rsidRDefault="00ED039B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7. ушул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Жобонун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>пунктун</w:t>
      </w:r>
      <w:r w:rsidR="00587FD2" w:rsidRPr="0000465D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пунктчасында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="006944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адамдар 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Жобонун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74F2E" w:rsidRPr="0000465D">
        <w:rPr>
          <w:rFonts w:ascii="Times New Roman" w:hAnsi="Times New Roman" w:cs="Times New Roman"/>
          <w:sz w:val="28"/>
          <w:szCs w:val="28"/>
          <w:lang w:val="ky-KG"/>
        </w:rPr>
        <w:t>тиркемесине ылайык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 Борбордо</w:t>
      </w:r>
      <w:r w:rsidR="006944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окуу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944FC"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н өтүшөт жана окутуунун жыйынтыгында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96F7B" w:rsidRPr="0000465D" w:rsidRDefault="00C96F7B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төмөнкүлөрдү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билиши керек:</w:t>
      </w:r>
    </w:p>
    <w:p w:rsidR="00C96F7B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өзгөчө кырдаалд</w:t>
      </w:r>
      <w:r w:rsidR="000D6E82" w:rsidRPr="0000465D">
        <w:rPr>
          <w:rFonts w:ascii="Times New Roman" w:hAnsi="Times New Roman" w:cs="Times New Roman"/>
          <w:sz w:val="28"/>
          <w:szCs w:val="28"/>
          <w:lang w:val="ky-KG"/>
        </w:rPr>
        <w:t>арды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алдын алуу жана </w:t>
      </w:r>
      <w:r w:rsidR="000D6E8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кесепеттерин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жоюу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105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иш-чараларды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уюштуруу</w:t>
      </w:r>
      <w:r w:rsidR="00802FF9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өткөрүү</w:t>
      </w:r>
      <w:r w:rsidR="00802FF9" w:rsidRPr="0000465D">
        <w:rPr>
          <w:rFonts w:ascii="Times New Roman" w:hAnsi="Times New Roman" w:cs="Times New Roman"/>
          <w:sz w:val="28"/>
          <w:szCs w:val="28"/>
          <w:lang w:val="ky-KG"/>
        </w:rPr>
        <w:t>нүн ченемдик укуктук документтеринин талаптарын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02FF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радиациялык,</w:t>
      </w:r>
      <w:r w:rsidR="00802FF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өрт</w:t>
      </w:r>
      <w:r w:rsidR="00830B74">
        <w:rPr>
          <w:rFonts w:ascii="Times New Roman" w:hAnsi="Times New Roman" w:cs="Times New Roman"/>
          <w:sz w:val="28"/>
          <w:szCs w:val="28"/>
          <w:lang w:val="ky-KG"/>
        </w:rPr>
        <w:t xml:space="preserve"> коопсуздугу жана </w:t>
      </w:r>
      <w:r w:rsidR="00C96F7B" w:rsidRPr="0000465D">
        <w:rPr>
          <w:rFonts w:ascii="Times New Roman" w:hAnsi="Times New Roman" w:cs="Times New Roman"/>
          <w:sz w:val="28"/>
          <w:szCs w:val="28"/>
          <w:lang w:val="ky-KG"/>
        </w:rPr>
        <w:t>суу объектилеринде адамдардын коопсузду</w:t>
      </w:r>
      <w:r w:rsidR="0098630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гу  боюнча </w:t>
      </w:r>
      <w:r w:rsidR="00802FF9" w:rsidRPr="0000465D">
        <w:rPr>
          <w:rFonts w:ascii="Times New Roman" w:hAnsi="Times New Roman" w:cs="Times New Roman"/>
          <w:sz w:val="28"/>
          <w:szCs w:val="28"/>
          <w:lang w:val="ky-KG"/>
        </w:rPr>
        <w:t>эрежелерди</w:t>
      </w:r>
      <w:r w:rsidR="0098630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98630A" w:rsidRPr="0000465D" w:rsidRDefault="0098630A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 Жарандык коргонуунун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түзүмүн жана милдеттерин, өзгөчө кырдаалдарды алдын алуу жана жоюу 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боюнча иш-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чараларын иштеп чыгуунун жана 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пландоонун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методикасын,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мазмунун;</w:t>
      </w:r>
    </w:p>
    <w:p w:rsidR="00DC60B5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Жарандык коргонуунун курамын,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276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милдеттерин,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мүмкүнчүлүктөр</w:t>
      </w:r>
      <w:r w:rsidR="00092769" w:rsidRPr="0000465D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күчтөр</w:t>
      </w:r>
      <w:r w:rsidR="00092769" w:rsidRPr="0000465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9276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колдонуу тартибин,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аларды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219C" w:rsidRPr="0000465D">
        <w:rPr>
          <w:rFonts w:ascii="Times New Roman" w:hAnsi="Times New Roman" w:cs="Times New Roman"/>
          <w:sz w:val="28"/>
          <w:szCs w:val="28"/>
          <w:lang w:val="ky-KG"/>
        </w:rPr>
        <w:t>дайым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 даяр болушун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камсыз кылуу 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иш-чаралар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уюштурууну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C60B5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өзгөчө кырдаалд</w:t>
      </w:r>
      <w:r w:rsidR="0098630A" w:rsidRPr="0000465D">
        <w:rPr>
          <w:rFonts w:ascii="Times New Roman" w:hAnsi="Times New Roman" w:cs="Times New Roman"/>
          <w:sz w:val="28"/>
          <w:szCs w:val="28"/>
          <w:lang w:val="ky-KG"/>
        </w:rPr>
        <w:t>ардын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түрлөрүн, алардын 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келип чыгуу</w:t>
      </w:r>
      <w:r w:rsidR="0009276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себептерин, негизги мүнөздөмөсүн, региондогу жана аймактагы экологиялык жана техногендик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жагдайларынын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мүнөзд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үү өзгөчөлүктөрүн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C60B5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92769" w:rsidRPr="0000465D">
        <w:rPr>
          <w:rFonts w:ascii="Times New Roman" w:hAnsi="Times New Roman" w:cs="Times New Roman"/>
          <w:sz w:val="28"/>
          <w:szCs w:val="28"/>
          <w:lang w:val="ky-KG"/>
        </w:rPr>
        <w:t>Жаранд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ык корго</w:t>
      </w:r>
      <w:r w:rsidR="0098630A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9276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финансылык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материалдык-техникалык, 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азык-түлүк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медициналык жана башка каражаттар</w:t>
      </w:r>
      <w:r w:rsidR="00AB7183" w:rsidRPr="0000465D">
        <w:rPr>
          <w:rFonts w:ascii="Times New Roman" w:hAnsi="Times New Roman" w:cs="Times New Roman"/>
          <w:sz w:val="28"/>
          <w:szCs w:val="28"/>
          <w:lang w:val="ky-KG"/>
        </w:rPr>
        <w:t>дын запастарын түзүү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тартибин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алардын өлчөмдөрү</w:t>
      </w:r>
      <w:r w:rsidR="00AB7183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, күтүү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толуктоо шарттарын</w:t>
      </w:r>
      <w:r w:rsidR="00AB7183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52B35" w:rsidRPr="0000465D" w:rsidRDefault="00AB7183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Жарандык коргонуу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күчтөрү менен</w:t>
      </w:r>
      <w:r w:rsidR="00DC60B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аймактык жана объект</w:t>
      </w:r>
      <w:r w:rsidR="00152B35" w:rsidRPr="0000465D"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="00DC60B5" w:rsidRPr="0000465D">
        <w:rPr>
          <w:rFonts w:ascii="Times New Roman" w:hAnsi="Times New Roman" w:cs="Times New Roman"/>
          <w:sz w:val="28"/>
          <w:szCs w:val="28"/>
          <w:lang w:val="ky-KG"/>
        </w:rPr>
        <w:t>ик башкаруу органдары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31EF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ортосунда</w:t>
      </w:r>
      <w:r w:rsidR="00152B3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аракеттенүүнүн тартибин жана аны </w:t>
      </w:r>
      <w:r w:rsidR="00152B35" w:rsidRPr="0000465D">
        <w:rPr>
          <w:rFonts w:ascii="Times New Roman" w:hAnsi="Times New Roman" w:cs="Times New Roman"/>
          <w:sz w:val="28"/>
          <w:szCs w:val="28"/>
          <w:lang w:val="ky-KG"/>
        </w:rPr>
        <w:t>уюштуруу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152B35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C60B5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тынч</w:t>
      </w:r>
      <w:r w:rsidR="00152B35" w:rsidRPr="0000465D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согуш м</w:t>
      </w:r>
      <w:r w:rsidR="00152B35" w:rsidRPr="0000465D">
        <w:rPr>
          <w:rFonts w:ascii="Times New Roman" w:hAnsi="Times New Roman" w:cs="Times New Roman"/>
          <w:sz w:val="28"/>
          <w:szCs w:val="28"/>
          <w:lang w:val="ky-KG"/>
        </w:rPr>
        <w:t>езгилинде болгон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кырдаалдард</w:t>
      </w:r>
      <w:r w:rsidR="00152B35" w:rsidRPr="0000465D">
        <w:rPr>
          <w:rFonts w:ascii="Times New Roman" w:hAnsi="Times New Roman" w:cs="Times New Roman"/>
          <w:sz w:val="28"/>
          <w:szCs w:val="28"/>
          <w:lang w:val="ky-KG"/>
        </w:rPr>
        <w:t>ы жою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52B3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>авариялык-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куткаруу жана 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кечиктирилгис иштер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и  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жүргүзүү тартибин жана аларды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уюштуруу</w:t>
      </w:r>
      <w:r w:rsidR="00152B35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34EF9" w:rsidRPr="0000465D" w:rsidRDefault="00534EF9" w:rsidP="000046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- </w:t>
      </w:r>
      <w:r w:rsidR="008B484A"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калк арасында Жарандык корго</w:t>
      </w: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н</w:t>
      </w:r>
      <w:r w:rsidR="008B484A"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у</w:t>
      </w: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у </w:t>
      </w:r>
      <w:r w:rsidR="008B484A"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тармаг</w:t>
      </w: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ындагы билим</w:t>
      </w:r>
      <w:r w:rsidR="008B484A"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ди үгүттөө</w:t>
      </w: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 </w:t>
      </w:r>
      <w:r w:rsidR="008B484A"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формаларын жана методдорун, аларды уюштурууну</w:t>
      </w:r>
      <w:r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534EF9" w:rsidRPr="0000465D" w:rsidRDefault="00A02833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а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>тайын жана санитардык тазалоону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дозиметри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>ялык жана химиялык контролду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өткөрүү тартибин</w:t>
      </w:r>
      <w:r w:rsidR="00DB6832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E4DF5" w:rsidRPr="0000465D" w:rsidRDefault="00BE4DF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коргонуунун башкаруу органдарынын ишин уюштуруу маселелерин, алардын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түрдүү режим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даярдыгын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>ын мөөнөттөрүн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жабдуусун жана Жарандык коргонуунун даярдык даражасын; </w:t>
      </w:r>
    </w:p>
    <w:p w:rsidR="00B67992" w:rsidRPr="0000465D" w:rsidRDefault="00B67992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8B484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нөөмөттүк-диспетчердик кызматтын жумушун башкаруу, байланыш жана кабарлоо системасынын иштөө 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түзүү принциптерин;</w:t>
      </w:r>
    </w:p>
    <w:p w:rsidR="00381FCA" w:rsidRPr="0000465D" w:rsidRDefault="00B67992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81FC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Жарандык коргонуу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381FC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милдеттерин чечүү үчүн тартылган  Кыргыз Республикасынын Куралдуу күчтөрүнүн бөлүктөрүнүн жана 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>бөлүнүштөрүнүн,</w:t>
      </w:r>
      <w:r w:rsidR="00381FC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башка аскердик түзүлүштөрүнүн өз ара аракеттенүүсүн уюштуруу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381FCA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81FCA" w:rsidRPr="0000465D" w:rsidRDefault="00381FCA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 өзгөчө кырдаалдарды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алдын алуу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алардан келтирилген зыянды азайтуу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 калкты коргоого 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багытталган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жана аймактык 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максаттуу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программаларды ишке ашыруу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тартибин. </w:t>
      </w:r>
    </w:p>
    <w:p w:rsidR="001F3B83" w:rsidRPr="0000465D" w:rsidRDefault="00381FCA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="00D357F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төмөнкүлөрдү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F3B83" w:rsidRPr="0000465D">
        <w:rPr>
          <w:rFonts w:ascii="Times New Roman" w:hAnsi="Times New Roman" w:cs="Times New Roman"/>
          <w:sz w:val="28"/>
          <w:szCs w:val="28"/>
          <w:lang w:val="ky-KG"/>
        </w:rPr>
        <w:t>ткара билиши керек:</w:t>
      </w:r>
    </w:p>
    <w:p w:rsidR="005E0A3F" w:rsidRPr="0000465D" w:rsidRDefault="00873D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>- Жарандык корго</w:t>
      </w:r>
      <w:r w:rsidR="005E0A3F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E0A3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у  </w:t>
      </w:r>
      <w:r w:rsidR="00B229E4" w:rsidRPr="0000465D">
        <w:rPr>
          <w:rFonts w:ascii="Times New Roman" w:hAnsi="Times New Roman" w:cs="Times New Roman"/>
          <w:sz w:val="28"/>
          <w:szCs w:val="28"/>
          <w:lang w:val="ky-KG"/>
        </w:rPr>
        <w:t>тармаг</w:t>
      </w:r>
      <w:r w:rsidR="005E0A3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ындагы </w:t>
      </w:r>
      <w:r w:rsidR="008555BA" w:rsidRPr="0000465D">
        <w:rPr>
          <w:rFonts w:ascii="Times New Roman" w:hAnsi="Times New Roman" w:cs="Times New Roman"/>
          <w:sz w:val="28"/>
          <w:szCs w:val="28"/>
          <w:lang w:val="ky-KG"/>
        </w:rPr>
        <w:t>уюштуруу</w:t>
      </w:r>
      <w:r w:rsidR="00B229E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документтерин </w:t>
      </w:r>
      <w:r w:rsidR="005E0A3F" w:rsidRPr="0000465D">
        <w:rPr>
          <w:rFonts w:ascii="Times New Roman" w:hAnsi="Times New Roman" w:cs="Times New Roman"/>
          <w:sz w:val="28"/>
          <w:szCs w:val="28"/>
          <w:lang w:val="ky-KG"/>
        </w:rPr>
        <w:t>иштеп чыгууну;</w:t>
      </w:r>
    </w:p>
    <w:p w:rsidR="00DC60B5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ээлеген кызматынын деңгээ</w:t>
      </w:r>
      <w:r w:rsidR="007B5B0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линде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</w:t>
      </w:r>
      <w:r w:rsidR="007B5B0A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7B5B0A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тармаг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5B0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кырдаалды 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талдоону</w:t>
      </w:r>
      <w:r w:rsidR="007B5B0A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5B0A" w:rsidRPr="0000465D">
        <w:rPr>
          <w:rFonts w:ascii="Times New Roman" w:hAnsi="Times New Roman" w:cs="Times New Roman"/>
          <w:sz w:val="28"/>
          <w:szCs w:val="28"/>
          <w:lang w:val="ky-KG"/>
        </w:rPr>
        <w:t>баал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7B5B0A" w:rsidRPr="0000465D">
        <w:rPr>
          <w:rFonts w:ascii="Times New Roman" w:hAnsi="Times New Roman" w:cs="Times New Roman"/>
          <w:sz w:val="28"/>
          <w:szCs w:val="28"/>
          <w:lang w:val="ky-KG"/>
        </w:rPr>
        <w:t>ону жана чечим кабыл алууну;</w:t>
      </w:r>
    </w:p>
    <w:p w:rsidR="00DC60B5" w:rsidRPr="0000465D" w:rsidRDefault="00F93DBA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авариялык-</w:t>
      </w:r>
      <w:r w:rsidR="00DC60B5" w:rsidRPr="0000465D">
        <w:rPr>
          <w:rFonts w:ascii="Times New Roman" w:hAnsi="Times New Roman" w:cs="Times New Roman"/>
          <w:sz w:val="28"/>
          <w:szCs w:val="28"/>
          <w:lang w:val="ky-KG"/>
        </w:rPr>
        <w:t>куткаруу иштерин жана б</w:t>
      </w:r>
      <w:r w:rsidR="00A70F13"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C60B5" w:rsidRPr="0000465D">
        <w:rPr>
          <w:rFonts w:ascii="Times New Roman" w:hAnsi="Times New Roman" w:cs="Times New Roman"/>
          <w:sz w:val="28"/>
          <w:szCs w:val="28"/>
          <w:lang w:val="ky-KG"/>
        </w:rPr>
        <w:t>шка кечиктирилгис иштерди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уюштурууну</w:t>
      </w:r>
      <w:r w:rsidR="008555BA" w:rsidRPr="0000465D">
        <w:rPr>
          <w:rFonts w:ascii="Times New Roman" w:hAnsi="Times New Roman" w:cs="Times New Roman"/>
          <w:sz w:val="28"/>
          <w:szCs w:val="28"/>
          <w:lang w:val="ky-KG"/>
        </w:rPr>
        <w:t>, иш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терди аткарууда</w:t>
      </w:r>
      <w:r w:rsidR="005E0A3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60B5" w:rsidRPr="0000465D">
        <w:rPr>
          <w:rFonts w:ascii="Times New Roman" w:hAnsi="Times New Roman" w:cs="Times New Roman"/>
          <w:sz w:val="28"/>
          <w:szCs w:val="28"/>
          <w:lang w:val="ky-KG"/>
        </w:rPr>
        <w:t>баш ийген күчтөр</w:t>
      </w:r>
      <w:r w:rsidR="007B5B0A" w:rsidRPr="0000465D">
        <w:rPr>
          <w:rFonts w:ascii="Times New Roman" w:hAnsi="Times New Roman" w:cs="Times New Roman"/>
          <w:sz w:val="28"/>
          <w:szCs w:val="28"/>
          <w:lang w:val="ky-KG"/>
        </w:rPr>
        <w:t>дү башкар</w:t>
      </w:r>
      <w:r w:rsidR="008555BA" w:rsidRPr="0000465D">
        <w:rPr>
          <w:rFonts w:ascii="Times New Roman" w:hAnsi="Times New Roman" w:cs="Times New Roman"/>
          <w:sz w:val="28"/>
          <w:szCs w:val="28"/>
          <w:lang w:val="ky-KG"/>
        </w:rPr>
        <w:t>ууну;</w:t>
      </w:r>
    </w:p>
    <w:p w:rsidR="00F322B9" w:rsidRPr="0000465D" w:rsidRDefault="008555BA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радиациялык,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өрт коопсуздугу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7268" w:rsidRPr="0000465D">
        <w:rPr>
          <w:rFonts w:ascii="Times New Roman" w:hAnsi="Times New Roman" w:cs="Times New Roman"/>
          <w:sz w:val="28"/>
          <w:szCs w:val="28"/>
          <w:lang w:val="ky-KG"/>
        </w:rPr>
        <w:t>эрежелери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н ишке ашыруу</w:t>
      </w:r>
      <w:r w:rsidR="008F7268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суу объектилеринде адамдардын коопсуздугу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7AAA" w:rsidRPr="0000465D">
        <w:rPr>
          <w:rFonts w:ascii="Times New Roman" w:hAnsi="Times New Roman" w:cs="Times New Roman"/>
          <w:sz w:val="28"/>
          <w:szCs w:val="28"/>
          <w:lang w:val="ky-KG"/>
        </w:rPr>
        <w:t>иш-чараларын жүргүзүү  тартибин</w:t>
      </w:r>
      <w:r w:rsidR="00F322B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камсыздоону;</w:t>
      </w:r>
    </w:p>
    <w:p w:rsidR="00587FD2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103E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калк</w:t>
      </w:r>
      <w:r w:rsidR="00F322B9" w:rsidRPr="0000465D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3103E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баш калкалоочу жай, жеке коргонуу 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каражаттары </w:t>
      </w:r>
      <w:r w:rsidR="003103EE" w:rsidRPr="0000465D">
        <w:rPr>
          <w:rFonts w:ascii="Times New Roman" w:hAnsi="Times New Roman" w:cs="Times New Roman"/>
          <w:sz w:val="28"/>
          <w:szCs w:val="28"/>
          <w:lang w:val="ky-KG"/>
        </w:rPr>
        <w:t>менен камсыз кылуун</w:t>
      </w:r>
      <w:r w:rsidR="00587FD2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103E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калкты, материалдык жана маданий баал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3103EE" w:rsidRPr="0000465D">
        <w:rPr>
          <w:rFonts w:ascii="Times New Roman" w:hAnsi="Times New Roman" w:cs="Times New Roman"/>
          <w:sz w:val="28"/>
          <w:szCs w:val="28"/>
          <w:lang w:val="ky-KG"/>
        </w:rPr>
        <w:t>улуктарды коопсуз жерге көчүрүү</w:t>
      </w:r>
      <w:r w:rsidR="00587FD2" w:rsidRPr="0000465D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F322B9" w:rsidRPr="0000465D">
        <w:rPr>
          <w:rFonts w:ascii="Times New Roman" w:hAnsi="Times New Roman" w:cs="Times New Roman"/>
          <w:sz w:val="28"/>
          <w:szCs w:val="28"/>
          <w:lang w:val="ky-KG"/>
        </w:rPr>
        <w:t>, жабыркаган калкты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322B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биринчи кезектеги муктаж</w:t>
      </w:r>
      <w:r w:rsidR="00587FD2" w:rsidRPr="0000465D">
        <w:rPr>
          <w:rFonts w:ascii="Times New Roman" w:hAnsi="Times New Roman" w:cs="Times New Roman"/>
          <w:sz w:val="28"/>
          <w:szCs w:val="28"/>
          <w:lang w:val="ky-KG"/>
        </w:rPr>
        <w:t>дыктар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F322B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боюнча иш-чараларды</w:t>
      </w:r>
      <w:r w:rsidR="00587FD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уюштурууну;</w:t>
      </w:r>
    </w:p>
    <w:p w:rsidR="00DC60B5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ко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оптуу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өндүрүштүк системалардын жана объектилер</w:t>
      </w:r>
      <w:r w:rsidR="005E0A3F" w:rsidRPr="0000465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коопсуз 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иштешин </w:t>
      </w:r>
      <w:r w:rsidR="005E0A3F" w:rsidRPr="0000465D">
        <w:rPr>
          <w:rFonts w:ascii="Times New Roman" w:hAnsi="Times New Roman" w:cs="Times New Roman"/>
          <w:sz w:val="28"/>
          <w:szCs w:val="28"/>
          <w:lang w:val="ky-KG"/>
        </w:rPr>
        <w:t>уюштуруун</w:t>
      </w:r>
      <w:r w:rsidR="00587FD2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E0A3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жүзөгө ашыруу</w:t>
      </w:r>
      <w:r w:rsidR="005E0A3F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C60B5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Жарандык коргоо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тармаг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баш ийген башкаруу органдарын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кызмат адамдары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Жарандык корго</w:t>
      </w:r>
      <w:r w:rsidR="00F93DB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нуунун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үзү</w:t>
      </w:r>
      <w:r w:rsidR="005F017A" w:rsidRPr="0000465D">
        <w:rPr>
          <w:rFonts w:ascii="Times New Roman" w:hAnsi="Times New Roman" w:cs="Times New Roman"/>
          <w:sz w:val="28"/>
          <w:szCs w:val="28"/>
          <w:lang w:val="ky-KG"/>
        </w:rPr>
        <w:t>мдд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өрүн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үн даярдыгын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уюштуруу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өткөрүү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калкты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у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тармаг</w:t>
      </w:r>
      <w:r w:rsidR="005D0BF5" w:rsidRPr="0000465D">
        <w:rPr>
          <w:rFonts w:ascii="Times New Roman" w:hAnsi="Times New Roman" w:cs="Times New Roman"/>
          <w:sz w:val="28"/>
          <w:szCs w:val="28"/>
          <w:lang w:val="ky-KG"/>
        </w:rPr>
        <w:t>ында окутуу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C60B5" w:rsidRPr="0000465D" w:rsidRDefault="00DC60B5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 тармагындагы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3ACC" w:rsidRPr="0000465D">
        <w:rPr>
          <w:rFonts w:ascii="Times New Roman" w:hAnsi="Times New Roman" w:cs="Times New Roman"/>
          <w:sz w:val="28"/>
          <w:szCs w:val="28"/>
          <w:lang w:val="ky-KG"/>
        </w:rPr>
        <w:t>мобилизациялык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план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E83ACC" w:rsidRPr="0000465D">
        <w:rPr>
          <w:rFonts w:ascii="Times New Roman" w:hAnsi="Times New Roman" w:cs="Times New Roman"/>
          <w:sz w:val="28"/>
          <w:szCs w:val="28"/>
          <w:lang w:val="ky-KG"/>
        </w:rPr>
        <w:t>тапшырмаларын аткаруу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чара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көрүүнү</w:t>
      </w:r>
      <w:r w:rsidR="00E83ACC" w:rsidRPr="000046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161F2" w:rsidRPr="0000465D" w:rsidRDefault="00587FD2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8.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жобон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ун 6-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пунктунун “г”, “д”, “е” пунктчасында  көрсөтүлгөн адамдар ушул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Жобонун 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пунктуна ылайык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бул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Жобонун 1-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тиркемесин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формалар боюнча 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окуудан өтүшөт.</w:t>
      </w:r>
    </w:p>
    <w:p w:rsidR="00E161F2" w:rsidRPr="0000465D" w:rsidRDefault="00AD484E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9. 6-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>ун “г”, “д” пунктчасында  көрсөтүлгөн адамдар окутуунун жыйынтыгы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E161F2" w:rsidRPr="0000465D" w:rsidRDefault="00E161F2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төмөнкүлөрдү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билиши керек:</w:t>
      </w:r>
    </w:p>
    <w:p w:rsidR="00E161F2" w:rsidRPr="0000465D" w:rsidRDefault="006021C7" w:rsidP="0000465D">
      <w:pPr>
        <w:spacing w:after="0" w:line="240" w:lineRule="auto"/>
        <w:ind w:firstLine="567"/>
        <w:jc w:val="both"/>
        <w:rPr>
          <w:rFonts w:ascii="Helvetica" w:hAnsi="Helvetica" w:cs="Helvetica"/>
          <w:sz w:val="21"/>
          <w:szCs w:val="21"/>
          <w:shd w:val="clear" w:color="auto" w:fill="F5F5F5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Жарандык коргонуу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маселелери</w:t>
      </w:r>
      <w:r w:rsidR="00402BB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>жетекчи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ин негизги талаптары</w:t>
      </w:r>
      <w:r w:rsidR="00402BB4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021C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согуштук аракттерд жүргүзүүдөн</w:t>
      </w:r>
      <w:r w:rsidR="00402BB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же анын кесепетинен келип чыккан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2BB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коркунучтардан 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жарандарды коргоону камсыз кылуу боюнча </w:t>
      </w:r>
      <w:r w:rsidR="00402BB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коргонуунун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милдеттери</w:t>
      </w:r>
      <w:r w:rsidR="00955C23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мүмкүнчүлүктөрү</w:t>
      </w:r>
      <w:r w:rsidR="00402BB4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55C23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021C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жаратылыш жана техногендик мүнөздөгү өзгөчө кыр</w:t>
      </w:r>
      <w:r w:rsidR="00480A71" w:rsidRPr="0000465D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80A71" w:rsidRPr="0000465D">
        <w:rPr>
          <w:rFonts w:ascii="Times New Roman" w:hAnsi="Times New Roman" w:cs="Times New Roman"/>
          <w:sz w:val="28"/>
          <w:szCs w:val="28"/>
          <w:lang w:val="ky-KG"/>
        </w:rPr>
        <w:t>лд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ардан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уюмдардын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жумушчуларын корго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ну камсыз кылуу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830B74">
        <w:rPr>
          <w:rFonts w:ascii="Times New Roman" w:hAnsi="Times New Roman" w:cs="Times New Roman"/>
          <w:sz w:val="28"/>
          <w:szCs w:val="28"/>
          <w:lang w:val="ky-KG"/>
        </w:rPr>
        <w:t xml:space="preserve"> Жарандык коргонуунун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мамлеккеттик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милдеттерин жана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мүмкүнчүлүктөрү</w:t>
      </w:r>
      <w:r w:rsidR="001F3B83" w:rsidRPr="0000465D">
        <w:rPr>
          <w:rFonts w:ascii="Times New Roman" w:hAnsi="Times New Roman" w:cs="Times New Roman"/>
          <w:sz w:val="28"/>
          <w:szCs w:val="28"/>
          <w:lang w:val="ky-KG"/>
        </w:rPr>
        <w:t>н;</w:t>
      </w:r>
    </w:p>
    <w:p w:rsidR="006021C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согуш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аракеттерин жүргүзүүдө</w:t>
      </w:r>
      <w:r w:rsidR="00480A7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же анын кес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епеттеринен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>келип чыккан коркунучтардан,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 жаратылыш жана техногендик мүнөздөгү  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өзгөчө кырдаалдардын кесепеттеринен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калкты коргоо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Жарандык коргонуунун негизги иш-чаралары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5688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тынч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согуш мезгилинде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61F2" w:rsidRPr="0000465D">
        <w:rPr>
          <w:rFonts w:ascii="Times New Roman" w:hAnsi="Times New Roman" w:cs="Times New Roman"/>
          <w:sz w:val="28"/>
          <w:szCs w:val="28"/>
          <w:lang w:val="ky-KG"/>
        </w:rPr>
        <w:t>өзгөчө кырдаалдардан коргоо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AD484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принциптерин, каражаттарын жана ыкмаларын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 келип чыкканда 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үнүн </w:t>
      </w:r>
      <w:r w:rsidR="000C233A" w:rsidRPr="0000465D">
        <w:rPr>
          <w:rFonts w:ascii="Times New Roman" w:hAnsi="Times New Roman" w:cs="Times New Roman"/>
          <w:sz w:val="28"/>
          <w:szCs w:val="28"/>
          <w:lang w:val="ky-KG"/>
        </w:rPr>
        <w:t>милдеттери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0C233A" w:rsidRPr="0000465D">
        <w:rPr>
          <w:rFonts w:ascii="Times New Roman" w:hAnsi="Times New Roman" w:cs="Times New Roman"/>
          <w:sz w:val="28"/>
          <w:szCs w:val="28"/>
          <w:lang w:val="ky-KG"/>
        </w:rPr>
        <w:t>жүрүм-турум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эрежелер</w:t>
      </w:r>
      <w:r w:rsidR="000C233A" w:rsidRPr="0000465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021C7" w:rsidRPr="0000465D" w:rsidRDefault="00E161F2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б) 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төмөнкүлөрдү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F3B83" w:rsidRPr="0000465D">
        <w:rPr>
          <w:rFonts w:ascii="Times New Roman" w:hAnsi="Times New Roman" w:cs="Times New Roman"/>
          <w:sz w:val="28"/>
          <w:szCs w:val="28"/>
          <w:lang w:val="ky-KG"/>
        </w:rPr>
        <w:t>ткара билиши керек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5688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аскердик аракеетерд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и жүргүзүүдө,</w:t>
      </w:r>
      <w:r w:rsidR="00480A7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табигый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техногендик мүнөздөгү  өзгөчө кырдаалдар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ан жаралган 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коркунуч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тардан коргоо боюнча негизги иш-чараларды иш жүзүндө аткарууну, кабарлоо сигналдары боюнча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так 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аракет жасоону</w:t>
      </w:r>
      <w:r w:rsidR="00356887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021C7" w:rsidRPr="0000465D" w:rsidRDefault="003667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тынч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согуш мезгил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де өзгөчө </w:t>
      </w:r>
      <w:r w:rsidR="00480A71" w:rsidRPr="0000465D">
        <w:rPr>
          <w:rFonts w:ascii="Times New Roman" w:hAnsi="Times New Roman" w:cs="Times New Roman"/>
          <w:sz w:val="28"/>
          <w:szCs w:val="28"/>
          <w:lang w:val="ky-KG"/>
        </w:rPr>
        <w:t>кырдаалдардан өзүн жана үй-бүлө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 коргоо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>,  об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ектиде өндүрүштүк авария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>учурда так жана ишенимдүү аракет кылуу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6021C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жеке жана жамааттык</w:t>
      </w:r>
      <w:r w:rsidR="00EB25A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корго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нуу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</w:t>
      </w:r>
      <w:r w:rsidR="00EB25AD" w:rsidRPr="0000465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 радиациялык</w:t>
      </w:r>
      <w:r w:rsidR="00480A7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химиялык  чалгындоо 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приборлорун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колдонуу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021C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 имараттарды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аймакты, техниканы, кийимди жана өздүк коргонуу каражаттарын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дезактивизациялоо, дегазациялоо, дезинфекциялоо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, жарым-жартылай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 тазалоо, 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жаныбарларды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ветеринардык тазалоо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иштерин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керектүү агрохимиялык иш-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чараларды  жүргүзүү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021C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травмаларда жана</w:t>
      </w:r>
      <w:r w:rsidR="0023025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</w:t>
      </w:r>
      <w:r w:rsidR="00716D93" w:rsidRPr="0000465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ат </w:t>
      </w:r>
      <w:r w:rsidR="00230259" w:rsidRPr="0000465D">
        <w:rPr>
          <w:rFonts w:ascii="Times New Roman" w:hAnsi="Times New Roman" w:cs="Times New Roman"/>
          <w:sz w:val="28"/>
          <w:szCs w:val="28"/>
          <w:lang w:val="ky-KG"/>
        </w:rPr>
        <w:t>алганда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бири</w:t>
      </w:r>
      <w:r w:rsidR="00A02833" w:rsidRPr="0000465D">
        <w:rPr>
          <w:rFonts w:ascii="Times New Roman" w:hAnsi="Times New Roman" w:cs="Times New Roman"/>
          <w:sz w:val="28"/>
          <w:szCs w:val="28"/>
          <w:lang w:val="ky-KG"/>
        </w:rPr>
        <w:t>нчи медициналык жардам көрсөтүү</w:t>
      </w:r>
      <w:r w:rsidR="00A54EB4" w:rsidRPr="0000465D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A02833" w:rsidRPr="000046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16D93" w:rsidRPr="0000465D" w:rsidRDefault="00716D93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3667C7"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пунктун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“е”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30B74">
        <w:rPr>
          <w:rFonts w:ascii="Times New Roman" w:hAnsi="Times New Roman" w:cs="Times New Roman"/>
          <w:sz w:val="28"/>
          <w:szCs w:val="28"/>
          <w:lang w:val="ky-KG"/>
        </w:rPr>
        <w:t xml:space="preserve">пунктчасында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көрсөтүлгөн адамдар окутуунун жыйынтыгы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716D93" w:rsidRPr="0000465D" w:rsidRDefault="00716D93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төмөнкүлөрдү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билиши керек:</w:t>
      </w:r>
    </w:p>
    <w:p w:rsidR="006200BF" w:rsidRPr="0000465D" w:rsidRDefault="006200BF" w:rsidP="0000465D">
      <w:pPr>
        <w:spacing w:after="0" w:line="240" w:lineRule="auto"/>
        <w:ind w:firstLine="567"/>
        <w:jc w:val="both"/>
        <w:rPr>
          <w:rFonts w:ascii="Helvetica" w:hAnsi="Helvetica" w:cs="Helvetica"/>
          <w:sz w:val="21"/>
          <w:szCs w:val="21"/>
          <w:shd w:val="clear" w:color="auto" w:fill="F5F5F5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16D93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күчтүү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таасир этүүчү уулу</w:t>
      </w:r>
      <w:r w:rsidR="00230259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заттар</w:t>
      </w:r>
      <w:r w:rsidR="00716D93" w:rsidRPr="0000465D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>, заманбап</w:t>
      </w:r>
      <w:r w:rsidR="00716D93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кыйратуучу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</w:t>
      </w:r>
      <w:r w:rsidR="00716D93" w:rsidRPr="0000465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16D93" w:rsidRPr="0000465D">
        <w:rPr>
          <w:rFonts w:ascii="Times New Roman" w:hAnsi="Times New Roman" w:cs="Times New Roman"/>
          <w:sz w:val="28"/>
          <w:szCs w:val="28"/>
          <w:lang w:val="ky-KG"/>
        </w:rPr>
        <w:t>табигый кырсыктардын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таасирлери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нен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>, авария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>апааттардын кесепеттеринен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коргонуучу негизги каражаттарын жана ыкмаларын</w:t>
      </w:r>
      <w:r w:rsidR="00230259"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964E1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коргонуун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 башкаруу органдарынын 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>табигый кырсык, авария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>апаат болгон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> шартта</w:t>
      </w:r>
      <w:r w:rsidR="00830B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“Баарыңар көңүл бургула”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сигналы 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оозеки 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>кулактандыруу учурунда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аракет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кылуунун</w:t>
      </w:r>
      <w:r w:rsidR="004964E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тартибин;</w:t>
      </w:r>
    </w:p>
    <w:p w:rsidR="00216366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>тынч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согуш м</w:t>
      </w:r>
      <w:r w:rsidR="0023025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езгилиндеги 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өзгөчө </w:t>
      </w:r>
      <w:r w:rsidR="00830B74">
        <w:rPr>
          <w:rFonts w:ascii="Times New Roman" w:hAnsi="Times New Roman" w:cs="Times New Roman"/>
          <w:sz w:val="28"/>
          <w:szCs w:val="28"/>
          <w:lang w:val="ky-KG"/>
        </w:rPr>
        <w:t xml:space="preserve">кырдаалдарда убактылуу көчүрүү 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23025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эвакуациялык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иш-чараларды 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>жүргүзүүдө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830B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>жүрүм-турум эрежелерин.</w:t>
      </w:r>
    </w:p>
    <w:p w:rsidR="001F3B83" w:rsidRPr="0000465D" w:rsidRDefault="00216366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="00FB346E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төмөнкүлөрдү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F3B83" w:rsidRPr="0000465D">
        <w:rPr>
          <w:rFonts w:ascii="Times New Roman" w:hAnsi="Times New Roman" w:cs="Times New Roman"/>
          <w:sz w:val="28"/>
          <w:szCs w:val="28"/>
          <w:lang w:val="ky-KG"/>
        </w:rPr>
        <w:t>ткара билиши керек:</w:t>
      </w:r>
    </w:p>
    <w:p w:rsidR="006021C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60C9B" w:rsidRPr="0000465D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жамааттык коргонуу каражаттарын пайдалануу</w:t>
      </w:r>
      <w:r w:rsidR="00C60C9B" w:rsidRPr="0000465D">
        <w:rPr>
          <w:rFonts w:ascii="Times New Roman" w:hAnsi="Times New Roman" w:cs="Times New Roman"/>
          <w:sz w:val="28"/>
          <w:szCs w:val="28"/>
          <w:lang w:val="ky-KG"/>
        </w:rPr>
        <w:t>ну,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дем алуу органдарынын жана терини </w:t>
      </w:r>
      <w:r w:rsidR="00C60C9B" w:rsidRPr="0000465D">
        <w:rPr>
          <w:rFonts w:ascii="Times New Roman" w:hAnsi="Times New Roman" w:cs="Times New Roman"/>
          <w:sz w:val="28"/>
          <w:szCs w:val="28"/>
          <w:lang w:val="ky-KG"/>
        </w:rPr>
        <w:t>коргооч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 жөнөкөй  каражаттарды даярдоо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A6544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коргонуун</w:t>
      </w:r>
      <w:r w:rsidR="00C60C9B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 башкаруу органдарынын табигый кырсыктар, авариялар жана </w:t>
      </w:r>
      <w:r w:rsidR="00C60C9B" w:rsidRPr="0000465D">
        <w:rPr>
          <w:rFonts w:ascii="Times New Roman" w:hAnsi="Times New Roman" w:cs="Times New Roman"/>
          <w:sz w:val="28"/>
          <w:szCs w:val="28"/>
          <w:lang w:val="ky-KG"/>
        </w:rPr>
        <w:t>апаат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> шартында “Баарыңар көңүл бургула</w:t>
      </w:r>
      <w:r w:rsidR="00C60C9B" w:rsidRPr="0000465D">
        <w:rPr>
          <w:rFonts w:ascii="Times New Roman" w:hAnsi="Times New Roman" w:cs="Times New Roman"/>
          <w:sz w:val="28"/>
          <w:szCs w:val="28"/>
          <w:lang w:val="ky-KG"/>
        </w:rPr>
        <w:t>!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” сигналы </w:t>
      </w:r>
      <w:r w:rsidR="00C60C9B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216366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C60C9B" w:rsidRPr="0000465D">
        <w:rPr>
          <w:rFonts w:ascii="Times New Roman" w:hAnsi="Times New Roman" w:cs="Times New Roman"/>
          <w:sz w:val="28"/>
          <w:szCs w:val="28"/>
          <w:lang w:val="ky-KG"/>
        </w:rPr>
        <w:t>сөз аркылуу башка билдирүүлөр аркылуу аракет кылуунун тартибине ылайык аракеттенүү;</w:t>
      </w:r>
    </w:p>
    <w:p w:rsidR="006021C7" w:rsidRPr="0000465D" w:rsidRDefault="00D464CC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A6544" w:rsidRPr="0000465D">
        <w:rPr>
          <w:rFonts w:ascii="Times New Roman" w:hAnsi="Times New Roman" w:cs="Times New Roman"/>
          <w:sz w:val="28"/>
          <w:szCs w:val="28"/>
          <w:lang w:val="ky-KG"/>
        </w:rPr>
        <w:t>жаракат алууда,</w:t>
      </w:r>
      <w:r w:rsidR="005B4263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>күйүктө</w:t>
      </w:r>
      <w:r w:rsidR="00230259" w:rsidRPr="0000465D">
        <w:rPr>
          <w:rFonts w:ascii="Times New Roman" w:hAnsi="Times New Roman" w:cs="Times New Roman"/>
          <w:sz w:val="28"/>
          <w:szCs w:val="28"/>
          <w:lang w:val="ky-KG"/>
        </w:rPr>
        <w:t>, ууланууда, электр тогу</w:t>
      </w:r>
      <w:r w:rsidR="005B4263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тийгенде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B4263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үшүк </w:t>
      </w:r>
      <w:r w:rsidR="006A65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жана ысык </w:t>
      </w:r>
      <w:r w:rsidR="006021C7" w:rsidRPr="0000465D">
        <w:rPr>
          <w:rFonts w:ascii="Times New Roman" w:hAnsi="Times New Roman" w:cs="Times New Roman"/>
          <w:sz w:val="28"/>
          <w:szCs w:val="28"/>
          <w:lang w:val="ky-KG"/>
        </w:rPr>
        <w:t>алууда өз алдынча жана өз ара жардам кылуу;</w:t>
      </w:r>
    </w:p>
    <w:p w:rsidR="006021C7" w:rsidRPr="0000465D" w:rsidRDefault="006021C7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A6544" w:rsidRPr="0000465D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арандык коргонуунун иш-чараларын аткарууда балдарды коргоо жана  коопсуздукту камсыз кылуу.</w:t>
      </w:r>
    </w:p>
    <w:p w:rsidR="006A6544" w:rsidRPr="0000465D" w:rsidRDefault="006A6544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11. Калктын Жарандык коргонуу тармагында</w:t>
      </w:r>
      <w:r w:rsidR="00E55B5C" w:rsidRPr="0000465D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билимин, көндүмүн жана ыкмаларын өркүндөтүү Жарандык коргонуу боюнча командалык-штабдык, тактикалык-атайын комплекстүү окууларды жана машыгууларды өткөрүүдө жүзөгө ашырылат.</w:t>
      </w:r>
    </w:p>
    <w:p w:rsidR="006A6544" w:rsidRPr="0000465D" w:rsidRDefault="006A6544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>Облустарда, шаарлард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райондордо жана айыл аймактарын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да командалык-штабдык окууларды өткөрүүгө белгиленген тартипте, макулдашуу боюнча Кыргыз Республикасынын Куралдуу Күчтөрүнүн жана Кыргыз Республикасынын башка аскердик к</w:t>
      </w:r>
      <w:r w:rsidR="00F12B21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рамдарынын  башкаруу органдарынын, биримдиктеринин, аскер бөлүктөрүнүн жана мекемелеринин </w:t>
      </w:r>
      <w:r w:rsidR="00F12B21" w:rsidRPr="0000465D">
        <w:rPr>
          <w:rFonts w:ascii="Times New Roman" w:hAnsi="Times New Roman" w:cs="Times New Roman"/>
          <w:sz w:val="28"/>
          <w:szCs w:val="28"/>
          <w:lang w:val="ky-KG"/>
        </w:rPr>
        <w:t>ыкчам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топтору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тартылат.</w:t>
      </w:r>
    </w:p>
    <w:p w:rsidR="00D523DC" w:rsidRPr="0000465D" w:rsidRDefault="00F12B21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D523DC" w:rsidRPr="0000465D">
        <w:rPr>
          <w:rFonts w:ascii="Times New Roman" w:hAnsi="Times New Roman" w:cs="Times New Roman"/>
          <w:sz w:val="28"/>
          <w:szCs w:val="28"/>
          <w:lang w:val="ky-KG"/>
        </w:rPr>
        <w:t>. Жарандык коргонуу</w:t>
      </w:r>
      <w:r w:rsidR="00496AC3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органдарын,  күчтөрүн</w:t>
      </w:r>
      <w:r w:rsidR="00496AC3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калкты 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коргонуу тармагында </w:t>
      </w:r>
      <w:r w:rsidR="00496AC3" w:rsidRPr="0000465D">
        <w:rPr>
          <w:rFonts w:ascii="Times New Roman" w:hAnsi="Times New Roman" w:cs="Times New Roman"/>
          <w:sz w:val="28"/>
          <w:szCs w:val="28"/>
          <w:lang w:val="ky-KG"/>
        </w:rPr>
        <w:t>даярдоонун Бирдиктүү системасын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ын адамдарын даярдоону жана окутууну каржылоо, </w:t>
      </w:r>
      <w:r w:rsidR="00496AC3" w:rsidRPr="0000465D">
        <w:rPr>
          <w:rFonts w:ascii="Times New Roman" w:hAnsi="Times New Roman" w:cs="Times New Roman"/>
          <w:sz w:val="28"/>
          <w:szCs w:val="28"/>
          <w:lang w:val="ky-KG"/>
        </w:rPr>
        <w:t>ошондой эле облустарда, ша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>арларда, райондордо жана айыл</w:t>
      </w:r>
      <w:r w:rsidR="00496AC3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аймактар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496AC3" w:rsidRPr="0000465D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Жарандык коргонуу тармагындагы </w:t>
      </w:r>
      <w:r w:rsidR="00496AC3" w:rsidRPr="0000465D">
        <w:rPr>
          <w:rFonts w:ascii="Times New Roman" w:hAnsi="Times New Roman" w:cs="Times New Roman"/>
          <w:sz w:val="28"/>
          <w:szCs w:val="28"/>
          <w:lang w:val="ky-KG"/>
        </w:rPr>
        <w:t>окутуу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ну </w:t>
      </w:r>
      <w:r w:rsidR="00496AC3" w:rsidRPr="0000465D">
        <w:rPr>
          <w:rFonts w:ascii="Times New Roman" w:hAnsi="Times New Roman" w:cs="Times New Roman"/>
          <w:sz w:val="28"/>
          <w:szCs w:val="28"/>
          <w:lang w:val="ky-KG"/>
        </w:rPr>
        <w:t>жана машыгууларды өткөрүү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ушул максаттар үчүн республикалык жана жергиликтүү бюджеттерде </w:t>
      </w:r>
      <w:r w:rsidR="00D523D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каралган каражаттардын чегинде, ошондой эле Кыргыз Ресубликасынын мыйзамдарына каршы келбеген башка булактардан ишке ашырылат. </w:t>
      </w:r>
    </w:p>
    <w:p w:rsidR="00D523DC" w:rsidRDefault="00994117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523D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штеген калкты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коргонуу тармагына </w:t>
      </w:r>
      <w:r w:rsidR="00D523DC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даярдоону, түзүмдөрдү даярдоону жана аларды аттестациядан өткөрүүнү каржылоо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аткаруу </w:t>
      </w:r>
      <w:r w:rsidR="002458F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бийлигинин мамлекеттик  органдарынын, жергиликтүү </w:t>
      </w:r>
      <w:r w:rsidR="00940744" w:rsidRPr="0000465D">
        <w:rPr>
          <w:rFonts w:ascii="Times New Roman" w:hAnsi="Times New Roman" w:cs="Times New Roman"/>
          <w:sz w:val="28"/>
          <w:szCs w:val="28"/>
          <w:lang w:val="ky-KG"/>
        </w:rPr>
        <w:t>өз алдынча башкаруу</w:t>
      </w:r>
      <w:r w:rsidR="002458F7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органдарынын жана </w:t>
      </w:r>
      <w:r w:rsidR="00D523DC" w:rsidRPr="0000465D">
        <w:rPr>
          <w:rFonts w:ascii="Times New Roman" w:hAnsi="Times New Roman" w:cs="Times New Roman"/>
          <w:sz w:val="28"/>
          <w:szCs w:val="28"/>
          <w:lang w:val="ky-KG"/>
        </w:rPr>
        <w:t>уюмдардын эсебинен жүзөгө ашырылат.</w:t>
      </w:r>
    </w:p>
    <w:p w:rsidR="00830B74" w:rsidRDefault="00830B74" w:rsidP="00004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30B74" w:rsidRPr="0000465D" w:rsidRDefault="00830B74" w:rsidP="00830B74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523DC" w:rsidRPr="0000465D" w:rsidRDefault="00D523DC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3DC" w:rsidRPr="0000465D" w:rsidRDefault="00D523DC" w:rsidP="00830B74">
      <w:pPr>
        <w:spacing w:after="0" w:line="240" w:lineRule="auto"/>
        <w:ind w:left="4956"/>
        <w:rPr>
          <w:rFonts w:ascii="Helvetica" w:hAnsi="Helvetica" w:cs="Helvetica"/>
          <w:sz w:val="21"/>
          <w:szCs w:val="21"/>
          <w:shd w:val="clear" w:color="auto" w:fill="F5F5F5"/>
          <w:lang w:val="ky-KG"/>
        </w:rPr>
      </w:pPr>
    </w:p>
    <w:p w:rsidR="002458F7" w:rsidRPr="0000465D" w:rsidRDefault="002458F7" w:rsidP="00830B74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3DC" w:rsidRPr="0000465D" w:rsidRDefault="00D523DC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3DC" w:rsidRPr="0000465D" w:rsidRDefault="00D523DC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3DC" w:rsidRPr="0000465D" w:rsidRDefault="00D523DC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3DC" w:rsidRPr="0000465D" w:rsidRDefault="00D523DC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3DC" w:rsidRPr="0000465D" w:rsidRDefault="00D523DC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3DC" w:rsidRPr="0000465D" w:rsidRDefault="00D523DC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3DC" w:rsidRPr="0000465D" w:rsidRDefault="00D523DC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3DC" w:rsidRPr="0000465D" w:rsidRDefault="00D523DC" w:rsidP="000046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D5AD3" w:rsidRPr="0000465D" w:rsidRDefault="008D5AD3" w:rsidP="00830B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5606E" w:rsidRPr="0000465D" w:rsidRDefault="0075606E" w:rsidP="000046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5606E" w:rsidRPr="0000465D" w:rsidRDefault="0075606E" w:rsidP="000046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513E8" w:rsidRPr="0000465D" w:rsidRDefault="005F017A" w:rsidP="0000465D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Жарандык коргонуунун башкаруу органдарын, күчтөрүн жана калкты Жарандык коргонуу тармагында  даярдоонун бирдиктүү системасы жөнүндө жобого</w:t>
      </w:r>
    </w:p>
    <w:p w:rsidR="00F513E8" w:rsidRPr="0000465D" w:rsidRDefault="00054968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F513E8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-тиркеме</w:t>
      </w:r>
    </w:p>
    <w:p w:rsidR="00AB2B4F" w:rsidRPr="0000465D" w:rsidRDefault="00AB2B4F" w:rsidP="0000465D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34B3A" w:rsidRPr="0000465D" w:rsidRDefault="005F017A" w:rsidP="0000465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0465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Окутулууга тийиш кызмат адамдарынын тизмеси</w:t>
      </w:r>
    </w:p>
    <w:p w:rsidR="00F34B3A" w:rsidRPr="0000465D" w:rsidRDefault="00F34B3A" w:rsidP="0000465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Style w:val="a4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657"/>
        <w:gridCol w:w="5864"/>
        <w:gridCol w:w="1417"/>
        <w:gridCol w:w="2092"/>
      </w:tblGrid>
      <w:tr w:rsidR="0000465D" w:rsidRPr="0000465D" w:rsidTr="00490AEC">
        <w:tc>
          <w:tcPr>
            <w:tcW w:w="657" w:type="dxa"/>
          </w:tcPr>
          <w:p w:rsidR="00F34B3A" w:rsidRPr="0000465D" w:rsidRDefault="00F34B3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№    </w:t>
            </w:r>
          </w:p>
        </w:tc>
        <w:tc>
          <w:tcPr>
            <w:tcW w:w="5864" w:type="dxa"/>
          </w:tcPr>
          <w:p w:rsidR="00F34B3A" w:rsidRPr="0000465D" w:rsidRDefault="005F017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Кызмат адамдарынын тизмеси</w:t>
            </w:r>
          </w:p>
        </w:tc>
        <w:tc>
          <w:tcPr>
            <w:tcW w:w="1417" w:type="dxa"/>
          </w:tcPr>
          <w:p w:rsidR="00F34B3A" w:rsidRPr="0000465D" w:rsidRDefault="00F34B3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Узактыгы (саат)</w:t>
            </w:r>
          </w:p>
        </w:tc>
        <w:tc>
          <w:tcPr>
            <w:tcW w:w="2092" w:type="dxa"/>
          </w:tcPr>
          <w:p w:rsidR="00F34B3A" w:rsidRPr="0000465D" w:rsidRDefault="00F34B3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Мезгил</w:t>
            </w:r>
            <w:r w:rsidR="005F017A"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и</w:t>
            </w: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00465D" w:rsidRPr="0000465D" w:rsidTr="00490AEC">
        <w:tc>
          <w:tcPr>
            <w:tcW w:w="657" w:type="dxa"/>
          </w:tcPr>
          <w:p w:rsidR="00F34B3A" w:rsidRPr="0000465D" w:rsidRDefault="00F34B3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5864" w:type="dxa"/>
          </w:tcPr>
          <w:p w:rsidR="00F34B3A" w:rsidRPr="0000465D" w:rsidRDefault="00F34B3A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Республикасынын     </w:t>
            </w:r>
          </w:p>
          <w:p w:rsidR="00F34B3A" w:rsidRPr="0000465D" w:rsidRDefault="00F34B3A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Президентинин </w:t>
            </w:r>
            <w:r w:rsidR="00746A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Аппаратынын,</w:t>
            </w:r>
          </w:p>
          <w:p w:rsidR="00F34B3A" w:rsidRPr="0000465D" w:rsidRDefault="00F34B3A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Өкмөтүнүн Аппаратынын Жарандык коргонуу боюнча милдеттер жүктөлгөн кызмат адамдары </w:t>
            </w:r>
          </w:p>
        </w:tc>
        <w:tc>
          <w:tcPr>
            <w:tcW w:w="1417" w:type="dxa"/>
          </w:tcPr>
          <w:p w:rsidR="00F34B3A" w:rsidRPr="0000465D" w:rsidRDefault="00F34B3A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92" w:type="dxa"/>
          </w:tcPr>
          <w:p w:rsidR="00F34B3A" w:rsidRPr="0000465D" w:rsidRDefault="00F34B3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F34B3A" w:rsidRPr="0000465D" w:rsidRDefault="00F34B3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5864" w:type="dxa"/>
          </w:tcPr>
          <w:p w:rsidR="00F34B3A" w:rsidRPr="0000465D" w:rsidRDefault="00A36633" w:rsidP="0000465D">
            <w:pPr>
              <w:tabs>
                <w:tab w:val="left" w:pos="4773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Министрликтердин, мамлекеттик 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комитетт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ерд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ин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746A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администрациялык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746A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ведомствол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ордун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Жарандык коргонуунун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насальниктери жана алардын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орун басарлары</w:t>
            </w:r>
          </w:p>
        </w:tc>
        <w:tc>
          <w:tcPr>
            <w:tcW w:w="1417" w:type="dxa"/>
          </w:tcPr>
          <w:p w:rsidR="00F34B3A" w:rsidRPr="0000465D" w:rsidRDefault="008A3BEC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2092" w:type="dxa"/>
          </w:tcPr>
          <w:p w:rsidR="00F53E52" w:rsidRPr="0000465D" w:rsidRDefault="00F53E52" w:rsidP="0000465D">
            <w:pPr>
              <w:outlineLvl w:val="1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34B3A" w:rsidRPr="0000465D" w:rsidRDefault="00F34B3A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</w:t>
            </w:r>
          </w:p>
        </w:tc>
      </w:tr>
      <w:tr w:rsidR="0000465D" w:rsidRPr="0000465D" w:rsidTr="00490AEC">
        <w:tc>
          <w:tcPr>
            <w:tcW w:w="657" w:type="dxa"/>
          </w:tcPr>
          <w:p w:rsidR="00F34B3A" w:rsidRPr="0000465D" w:rsidRDefault="00F34B3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5864" w:type="dxa"/>
          </w:tcPr>
          <w:p w:rsidR="00F34B3A" w:rsidRPr="0000465D" w:rsidRDefault="00A36633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Министрликтердин, мамлекеттик  комитеттин</w:t>
            </w:r>
            <w:r w:rsidR="00F53E52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администрациялык  ведомстволордун Жарандык  коргонуу боюнча  милдеттерди аткаруучу (кызмат ордуна дайындалганда) башкы жана жетектөөчү адистери</w:t>
            </w:r>
          </w:p>
        </w:tc>
        <w:tc>
          <w:tcPr>
            <w:tcW w:w="1417" w:type="dxa"/>
          </w:tcPr>
          <w:p w:rsidR="00F34B3A" w:rsidRPr="0000465D" w:rsidRDefault="008A3BEC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F34B3A" w:rsidRPr="0000465D" w:rsidRDefault="00F53E52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Кызматка</w:t>
            </w:r>
            <w:r w:rsidR="005F017A"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дайындалган</w:t>
            </w:r>
            <w:r w:rsidR="005F017A"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учурда</w:t>
            </w:r>
            <w:r w:rsidR="005F017A"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, кийин </w:t>
            </w:r>
            <w:r w:rsidR="00996F1A"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F34B3A" w:rsidRPr="0000465D" w:rsidRDefault="00BE2BF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5864" w:type="dxa"/>
          </w:tcPr>
          <w:p w:rsidR="00F34B3A" w:rsidRPr="0000465D" w:rsidRDefault="00A36633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Облустардын, Бишкек жана Ош шаарларынын</w:t>
            </w:r>
            <w:r w:rsidR="005F017A"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Жарандык коргонуунун</w:t>
            </w:r>
            <w:r w:rsidR="005F017A"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начальниктери </w:t>
            </w:r>
          </w:p>
        </w:tc>
        <w:tc>
          <w:tcPr>
            <w:tcW w:w="1417" w:type="dxa"/>
          </w:tcPr>
          <w:p w:rsidR="00F34B3A" w:rsidRPr="0000465D" w:rsidRDefault="00996F1A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092" w:type="dxa"/>
          </w:tcPr>
          <w:p w:rsidR="00F34B3A" w:rsidRPr="0000465D" w:rsidRDefault="00996F1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F34B3A" w:rsidRPr="0000465D" w:rsidRDefault="00BE2BF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5864" w:type="dxa"/>
          </w:tcPr>
          <w:p w:rsidR="00F34B3A" w:rsidRPr="0000465D" w:rsidRDefault="00F53E52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Облустардын,</w:t>
            </w:r>
            <w:r w:rsidR="00A36633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райондордун  (шаарлардын) эвакуациялык комиссияларынын төрагалары</w:t>
            </w:r>
          </w:p>
        </w:tc>
        <w:tc>
          <w:tcPr>
            <w:tcW w:w="1417" w:type="dxa"/>
          </w:tcPr>
          <w:p w:rsidR="00F34B3A" w:rsidRPr="0000465D" w:rsidRDefault="00996F1A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092" w:type="dxa"/>
          </w:tcPr>
          <w:p w:rsidR="00F34B3A" w:rsidRPr="0000465D" w:rsidRDefault="00996F1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F34B3A" w:rsidRPr="0000465D" w:rsidRDefault="00BE2BF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5864" w:type="dxa"/>
          </w:tcPr>
          <w:p w:rsidR="00F34B3A" w:rsidRPr="0000465D" w:rsidRDefault="00A36633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Жарандык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коргонуунун </w:t>
            </w:r>
            <w:r w:rsidR="001707C5"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республикалык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1707C5"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кызматтарынын   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начальниктери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1417" w:type="dxa"/>
          </w:tcPr>
          <w:p w:rsidR="00F34B3A" w:rsidRPr="0000465D" w:rsidRDefault="008A3BEC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092" w:type="dxa"/>
          </w:tcPr>
          <w:p w:rsidR="00F34B3A" w:rsidRPr="0000465D" w:rsidRDefault="00996F1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996F1A" w:rsidRPr="0000465D" w:rsidRDefault="00BE2BF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5864" w:type="dxa"/>
          </w:tcPr>
          <w:p w:rsidR="00A36633" w:rsidRPr="0000465D" w:rsidRDefault="00F53E52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Жарандык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коргонуунун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0E3236"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A36633"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еспубликалык</w:t>
            </w:r>
          </w:p>
          <w:p w:rsidR="00996F1A" w:rsidRPr="0000465D" w:rsidRDefault="00A36633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кызматтарынын</w:t>
            </w:r>
            <w:proofErr w:type="gramEnd"/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штабд</w:t>
            </w:r>
            <w:r w:rsidR="005F017A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арынын начальниктери</w:t>
            </w:r>
          </w:p>
        </w:tc>
        <w:tc>
          <w:tcPr>
            <w:tcW w:w="1417" w:type="dxa"/>
          </w:tcPr>
          <w:p w:rsidR="00996F1A" w:rsidRPr="0000465D" w:rsidRDefault="00996F1A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996F1A" w:rsidRPr="0000465D" w:rsidRDefault="00996F1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996F1A" w:rsidRPr="0000465D" w:rsidRDefault="00BE2BF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5864" w:type="dxa"/>
          </w:tcPr>
          <w:p w:rsidR="00996F1A" w:rsidRPr="0000465D" w:rsidRDefault="00A36633" w:rsidP="0000465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Облустардын, Бишкек жана Ош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шаарларынын Жарандык коргонуу 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кызматтарынын </w:t>
            </w:r>
            <w:r w:rsidR="00000B69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начальниктери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  </w:t>
            </w:r>
          </w:p>
        </w:tc>
        <w:tc>
          <w:tcPr>
            <w:tcW w:w="1417" w:type="dxa"/>
          </w:tcPr>
          <w:p w:rsidR="00996F1A" w:rsidRPr="0000465D" w:rsidRDefault="00996F1A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996F1A" w:rsidRPr="0000465D" w:rsidRDefault="00996F1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996F1A" w:rsidRPr="0000465D" w:rsidRDefault="00A36633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5864" w:type="dxa"/>
          </w:tcPr>
          <w:p w:rsidR="00996F1A" w:rsidRPr="0000465D" w:rsidRDefault="00A36633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Облустардын, Бишкек жана Ош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шаарларынын Жарандык коргонуу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кызматтарынын</w:t>
            </w:r>
            <w:r w:rsidR="00000B69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штабдарынын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000B69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начальниктери</w:t>
            </w:r>
          </w:p>
        </w:tc>
        <w:tc>
          <w:tcPr>
            <w:tcW w:w="1417" w:type="dxa"/>
          </w:tcPr>
          <w:p w:rsidR="00996F1A" w:rsidRPr="0000465D" w:rsidRDefault="008A3BEC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996F1A" w:rsidRPr="0000465D" w:rsidRDefault="00996F1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F34B3A" w:rsidRPr="0000465D" w:rsidRDefault="00A36633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5864" w:type="dxa"/>
          </w:tcPr>
          <w:p w:rsidR="00F34B3A" w:rsidRPr="0000465D" w:rsidRDefault="00A36633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Облустук маанидеги шаарлардын Жарандык коргонуунун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начальниктери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алардын орун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басарлары (аны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н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ичинде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Жарандык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коргонуу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комиссияларынын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төрагалары)   </w:t>
            </w:r>
          </w:p>
        </w:tc>
        <w:tc>
          <w:tcPr>
            <w:tcW w:w="1417" w:type="dxa"/>
          </w:tcPr>
          <w:p w:rsidR="00F34B3A" w:rsidRPr="0000465D" w:rsidRDefault="00996F1A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092" w:type="dxa"/>
          </w:tcPr>
          <w:p w:rsidR="00F34B3A" w:rsidRPr="0000465D" w:rsidRDefault="00996F1A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11</w:t>
            </w:r>
          </w:p>
        </w:tc>
        <w:tc>
          <w:tcPr>
            <w:tcW w:w="5864" w:type="dxa"/>
          </w:tcPr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Райондук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маанидеги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шаарлардын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райондордун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Жарандык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коргонуунун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начальниктери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(анын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ичинде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Жарандык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коргонуу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комиссияларынын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төрагалары)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12</w:t>
            </w:r>
          </w:p>
        </w:tc>
        <w:tc>
          <w:tcPr>
            <w:tcW w:w="5864" w:type="dxa"/>
          </w:tcPr>
          <w:p w:rsidR="00C24B87" w:rsidRPr="0000465D" w:rsidRDefault="00C24B87" w:rsidP="0000465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Шаарлардын (райондук 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маанидеги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) жана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райондордун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Жарандык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коргонуу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кызматтарынын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начальниктери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13</w:t>
            </w:r>
          </w:p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</w:tcPr>
          <w:p w:rsidR="00C24B87" w:rsidRPr="0000465D" w:rsidRDefault="00C24B87" w:rsidP="0000465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Шаарлардын (райондук 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маанидеги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жана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райондордун Жарандык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коргонуу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кызматтарынын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штабдарынын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начальниктери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lastRenderedPageBreak/>
              <w:t>21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lastRenderedPageBreak/>
              <w:t>14</w:t>
            </w:r>
          </w:p>
        </w:tc>
        <w:tc>
          <w:tcPr>
            <w:tcW w:w="5864" w:type="dxa"/>
          </w:tcPr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Айыл аймактарынын Жарандык      </w:t>
            </w:r>
          </w:p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коргонуунун 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начальниктери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14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15</w:t>
            </w:r>
          </w:p>
        </w:tc>
        <w:tc>
          <w:tcPr>
            <w:tcW w:w="5864" w:type="dxa"/>
          </w:tcPr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Уюмдардын Жарандык коргонуунун </w:t>
            </w:r>
          </w:p>
          <w:p w:rsidR="00C24B87" w:rsidRPr="0000465D" w:rsidRDefault="00E508BF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начальниктери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бириктирилген  </w:t>
            </w:r>
          </w:p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командалардын</w:t>
            </w:r>
            <w:r w:rsidR="00E508B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       </w:t>
            </w:r>
          </w:p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механизацияланган отряддардын </w:t>
            </w:r>
          </w:p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командирлери</w:t>
            </w:r>
            <w:proofErr w:type="gramEnd"/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16</w:t>
            </w:r>
          </w:p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5864" w:type="dxa"/>
          </w:tcPr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Өзгөчө кырдаалдар министрлигинин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орбордук аппаратынын        </w:t>
            </w:r>
          </w:p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башкармалыктарынын, 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бөлүмдөрүнүн башкы жана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жетектөөчү адистери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17</w:t>
            </w:r>
          </w:p>
        </w:tc>
        <w:tc>
          <w:tcPr>
            <w:tcW w:w="5864" w:type="dxa"/>
          </w:tcPr>
          <w:p w:rsidR="00C24B87" w:rsidRPr="0000465D" w:rsidRDefault="00F13DCC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Өзгөчө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кырдаалдар        министрлигинин облустардагы   башкармалыктары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нын,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районд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ук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бөлүмдөрүнүн башкы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жетектөөчү адистери  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18</w:t>
            </w:r>
          </w:p>
        </w:tc>
        <w:tc>
          <w:tcPr>
            <w:tcW w:w="5864" w:type="dxa"/>
          </w:tcPr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Жалпы </w:t>
            </w:r>
            <w:r w:rsidR="00926186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багыт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тагы (анын ичинде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жогорку даярдыктагы) Жарандык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коргонуунун аймактык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түзүмдөрүнүн командирлери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19</w:t>
            </w:r>
          </w:p>
        </w:tc>
        <w:tc>
          <w:tcPr>
            <w:tcW w:w="5864" w:type="dxa"/>
          </w:tcPr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Лабораториялык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контролд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оо жана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байкоо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тармактарынын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республикалык, облустук 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мекемелеринин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начальниктери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14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5864" w:type="dxa"/>
          </w:tcPr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Жарандык коргонуунун атайын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мүлкүн узак убакытка сактоочу  кампалар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 башчылары жана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химиялык, өрт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төнүү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-жарылуу коркунучу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бар чарба объекттеринин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диспетчерлери 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5864" w:type="dxa"/>
          </w:tcPr>
          <w:p w:rsidR="00C24B87" w:rsidRPr="0000465D" w:rsidRDefault="00F13DCC" w:rsidP="0000465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Өзгөчө кырдаалдар министрлигинин облустардагы, Бишкек жана Ош шаарларындагы башкармалыктарынын 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начальниктери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22</w:t>
            </w:r>
          </w:p>
        </w:tc>
        <w:tc>
          <w:tcPr>
            <w:tcW w:w="5864" w:type="dxa"/>
          </w:tcPr>
          <w:p w:rsidR="00C24B87" w:rsidRPr="0000465D" w:rsidRDefault="00F13DCC" w:rsidP="0000465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Өзгөчө кырдаалдар министрлигинин Борбордук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аппаратынын бөлүмдөрүнүн 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(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бөлүкчөлөрүнүн) жана о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блустардаг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Бишкек жана Ош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шаарларындагы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башкармалыктарынын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начальниктери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(аскер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17632B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кызматчылары) 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23</w:t>
            </w:r>
          </w:p>
        </w:tc>
        <w:tc>
          <w:tcPr>
            <w:tcW w:w="5864" w:type="dxa"/>
          </w:tcPr>
          <w:p w:rsidR="00C24B87" w:rsidRPr="0000465D" w:rsidRDefault="00AB2B4F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81497 жана 86123 аскер бөлүк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өрүнүн 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кызматтарынын начальниктери,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отряддар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ын 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командирлери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куткаруу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кызматынын </w:t>
            </w:r>
            <w:r w:rsidR="00F13DCC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начальниктери,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алардын орун басарлары 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24</w:t>
            </w:r>
          </w:p>
        </w:tc>
        <w:tc>
          <w:tcPr>
            <w:tcW w:w="5864" w:type="dxa"/>
          </w:tcPr>
          <w:p w:rsidR="00C24B87" w:rsidRPr="0000465D" w:rsidRDefault="00F13DCC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Жогорку окуу жайларынын “Турмуш-тиричилик коопсуздугу” сабагынын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окутуучулары, </w:t>
            </w:r>
            <w:r w:rsidR="00815F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жалпы билим берүү уюмдарынын  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“Турмуш-тиричиликтин коопсуздугунун негиздери” курсунун окутуучулары</w:t>
            </w:r>
            <w:r w:rsidR="00815F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2C44D9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методисттери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lastRenderedPageBreak/>
              <w:t>21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lastRenderedPageBreak/>
              <w:t>25</w:t>
            </w:r>
          </w:p>
        </w:tc>
        <w:tc>
          <w:tcPr>
            <w:tcW w:w="5864" w:type="dxa"/>
          </w:tcPr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Жер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гиликтүү кеңешт</w:t>
            </w:r>
            <w:r w:rsidR="00815F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ердин депутаттары, айыл өкмөтт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15F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 башчылары</w:t>
            </w:r>
            <w:r w:rsidR="00AB2B4F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r w:rsidR="002C44D9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айыл башчылары      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14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26</w:t>
            </w:r>
          </w:p>
        </w:tc>
        <w:tc>
          <w:tcPr>
            <w:tcW w:w="5864" w:type="dxa"/>
          </w:tcPr>
          <w:p w:rsidR="00C24B87" w:rsidRPr="0000465D" w:rsidRDefault="00815F65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Өзгөчө кырдаалдар министрлигинин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өрт-куткаруу бөлү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ктөр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C66B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нүн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кароол башчы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лары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36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27</w:t>
            </w:r>
          </w:p>
        </w:tc>
        <w:tc>
          <w:tcPr>
            <w:tcW w:w="5864" w:type="dxa"/>
          </w:tcPr>
          <w:p w:rsidR="00C24B87" w:rsidRPr="0000465D" w:rsidRDefault="00815F65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Өзгөчө кырдаалдар министрлигинин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өрт-куткаруу бөлү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ктөрү</w:t>
            </w:r>
            <w:r w:rsidR="00C66B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нүн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команда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ларынын начальниктери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36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28</w:t>
            </w:r>
          </w:p>
        </w:tc>
        <w:tc>
          <w:tcPr>
            <w:tcW w:w="5864" w:type="dxa"/>
          </w:tcPr>
          <w:p w:rsidR="00C24B87" w:rsidRPr="0000465D" w:rsidRDefault="00815F65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Өзгөчө кырдаалдар министрлигинин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өрт-куткаруу бөлү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ктөр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C66B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нүн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айдо</w:t>
            </w:r>
            <w:r w:rsidR="00C66B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</w:t>
            </w:r>
            <w:r w:rsidR="00C24ABB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чу техни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ктери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36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29</w:t>
            </w:r>
          </w:p>
        </w:tc>
        <w:tc>
          <w:tcPr>
            <w:tcW w:w="5864" w:type="dxa"/>
          </w:tcPr>
          <w:p w:rsidR="00C24B87" w:rsidRPr="0000465D" w:rsidRDefault="00815F65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Өзгөчө кырдаалдар министрлигинин өрт-куткаруу бөлүктөр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C66B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нүн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өрт өчүрүүчүлөрү-куткаруучулар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36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30</w:t>
            </w:r>
          </w:p>
        </w:tc>
        <w:tc>
          <w:tcPr>
            <w:tcW w:w="5864" w:type="dxa"/>
          </w:tcPr>
          <w:p w:rsidR="00C24B87" w:rsidRPr="0000465D" w:rsidRDefault="00815F65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Өзгөчө кырдаалдар министрлигинин өрт-куткаруу бөлүктөр</w:t>
            </w:r>
            <w:r w:rsidR="00C24ABB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үнү</w:t>
            </w:r>
            <w:r w:rsidR="00EB6656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</w:t>
            </w:r>
            <w:r w:rsidR="00C24ABB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газ-түтү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</w:t>
            </w:r>
            <w:r w:rsidR="00EB6656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өн коргоо</w:t>
            </w:r>
            <w:r w:rsidR="00EB6656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чулары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36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31</w:t>
            </w:r>
          </w:p>
        </w:tc>
        <w:tc>
          <w:tcPr>
            <w:tcW w:w="5864" w:type="dxa"/>
          </w:tcPr>
          <w:p w:rsidR="00C24B87" w:rsidRPr="0000465D" w:rsidRDefault="00815F65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Өзгөчө кырдаалдар министрлигинин 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өрт-куткаруу бөлү</w:t>
            </w:r>
            <w:r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ктөр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C66B65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нүн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радиотелефонист</w:t>
            </w:r>
            <w:r w:rsidR="00EB6656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тер</w:t>
            </w:r>
            <w:r w:rsidR="00C24B87" w:rsidRPr="000046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</w:t>
            </w:r>
          </w:p>
        </w:tc>
        <w:tc>
          <w:tcPr>
            <w:tcW w:w="1417" w:type="dxa"/>
          </w:tcPr>
          <w:p w:rsidR="00C24B87" w:rsidRPr="0000465D" w:rsidRDefault="00C24B87" w:rsidP="00830B7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36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жылына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жолу </w:t>
            </w:r>
          </w:p>
        </w:tc>
      </w:tr>
      <w:tr w:rsidR="0000465D" w:rsidRPr="0000465D" w:rsidTr="00490AEC">
        <w:tc>
          <w:tcPr>
            <w:tcW w:w="657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5864" w:type="dxa"/>
          </w:tcPr>
          <w:p w:rsidR="00C24B87" w:rsidRPr="0000465D" w:rsidRDefault="00C24B87" w:rsidP="000046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Сааттар</w:t>
            </w:r>
            <w:r w:rsidR="00815F65"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proofErr w:type="gramStart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бардыгы:   </w:t>
            </w:r>
            <w:proofErr w:type="gramEnd"/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</w:t>
            </w:r>
          </w:p>
        </w:tc>
        <w:tc>
          <w:tcPr>
            <w:tcW w:w="1417" w:type="dxa"/>
          </w:tcPr>
          <w:p w:rsidR="00C24B87" w:rsidRPr="0000465D" w:rsidRDefault="00C24B87" w:rsidP="0000465D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EB600E" w:rsidRPr="000046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568</w:t>
            </w:r>
          </w:p>
        </w:tc>
        <w:tc>
          <w:tcPr>
            <w:tcW w:w="2092" w:type="dxa"/>
          </w:tcPr>
          <w:p w:rsidR="00C24B87" w:rsidRPr="0000465D" w:rsidRDefault="00C24B87" w:rsidP="000046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</w:tr>
    </w:tbl>
    <w:p w:rsidR="00F34B3A" w:rsidRPr="0000465D" w:rsidRDefault="00F34B3A" w:rsidP="0000465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F34B3A" w:rsidRPr="0000465D" w:rsidRDefault="00F34B3A" w:rsidP="000046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513E8" w:rsidRPr="0000465D" w:rsidRDefault="00F513E8" w:rsidP="0000465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815F65" w:rsidRPr="0000465D" w:rsidRDefault="00815F65" w:rsidP="0000465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815F65" w:rsidRPr="0000465D" w:rsidRDefault="00815F65" w:rsidP="0000465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447C67" w:rsidRDefault="00447C67" w:rsidP="0000465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830B74" w:rsidRDefault="00830B74" w:rsidP="0000465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830B74" w:rsidRPr="0000465D" w:rsidRDefault="00830B74" w:rsidP="0000465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490AEC" w:rsidRPr="0000465D" w:rsidRDefault="00490AEC" w:rsidP="0000465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815F65" w:rsidRPr="0000465D" w:rsidRDefault="00815F65" w:rsidP="0000465D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Жарандык коргонуунун башкаруу органдарын, күчтөрүн жана калкты Жарандык коргонуу тармагында  даярдоонун бирдиктүү системасы жөнүндө жобого</w:t>
      </w:r>
    </w:p>
    <w:p w:rsidR="00447C67" w:rsidRPr="0000465D" w:rsidRDefault="00054968" w:rsidP="0000465D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B2B4F" w:rsidRPr="0000465D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447C67" w:rsidRPr="0000465D" w:rsidRDefault="00447C67" w:rsidP="0000465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8B342D" w:rsidRPr="0000465D" w:rsidRDefault="008B342D" w:rsidP="0000465D">
      <w:pPr>
        <w:pStyle w:val="2"/>
        <w:spacing w:before="0" w:beforeAutospacing="0" w:after="0" w:afterAutospacing="0"/>
        <w:jc w:val="center"/>
        <w:rPr>
          <w:sz w:val="28"/>
          <w:szCs w:val="28"/>
          <w:lang w:val="ky-KG"/>
        </w:rPr>
      </w:pPr>
      <w:r w:rsidRPr="0000465D">
        <w:rPr>
          <w:sz w:val="28"/>
          <w:szCs w:val="28"/>
          <w:lang w:val="ky-KG"/>
        </w:rPr>
        <w:t>Жарандык</w:t>
      </w:r>
      <w:r w:rsidR="00815F65" w:rsidRPr="0000465D">
        <w:rPr>
          <w:sz w:val="28"/>
          <w:szCs w:val="28"/>
          <w:lang w:val="ky-KG"/>
        </w:rPr>
        <w:t xml:space="preserve"> </w:t>
      </w:r>
      <w:r w:rsidRPr="0000465D">
        <w:rPr>
          <w:sz w:val="28"/>
          <w:szCs w:val="28"/>
          <w:lang w:val="ky-KG"/>
        </w:rPr>
        <w:t>коргонуу</w:t>
      </w:r>
      <w:r w:rsidR="00815F65" w:rsidRPr="0000465D">
        <w:rPr>
          <w:sz w:val="28"/>
          <w:szCs w:val="28"/>
          <w:lang w:val="ky-KG"/>
        </w:rPr>
        <w:t xml:space="preserve"> </w:t>
      </w:r>
      <w:r w:rsidRPr="0000465D">
        <w:rPr>
          <w:sz w:val="28"/>
          <w:szCs w:val="28"/>
          <w:lang w:val="ky-KG"/>
        </w:rPr>
        <w:t>тармагында</w:t>
      </w:r>
      <w:r w:rsidR="00815F65" w:rsidRPr="0000465D">
        <w:rPr>
          <w:sz w:val="28"/>
          <w:szCs w:val="28"/>
          <w:lang w:val="ky-KG"/>
        </w:rPr>
        <w:t xml:space="preserve"> </w:t>
      </w:r>
      <w:r w:rsidRPr="0000465D">
        <w:rPr>
          <w:sz w:val="28"/>
          <w:szCs w:val="28"/>
          <w:lang w:val="ky-KG"/>
        </w:rPr>
        <w:t>оку</w:t>
      </w:r>
      <w:r w:rsidR="00815F65" w:rsidRPr="0000465D">
        <w:rPr>
          <w:sz w:val="28"/>
          <w:szCs w:val="28"/>
          <w:lang w:val="ky-KG"/>
        </w:rPr>
        <w:t>ту</w:t>
      </w:r>
      <w:r w:rsidRPr="0000465D">
        <w:rPr>
          <w:sz w:val="28"/>
          <w:szCs w:val="28"/>
          <w:lang w:val="ky-KG"/>
        </w:rPr>
        <w:t>у</w:t>
      </w:r>
      <w:r w:rsidR="00815F65" w:rsidRPr="0000465D">
        <w:rPr>
          <w:sz w:val="28"/>
          <w:szCs w:val="28"/>
          <w:lang w:val="ky-KG"/>
        </w:rPr>
        <w:t xml:space="preserve">нун </w:t>
      </w:r>
      <w:r w:rsidRPr="0000465D">
        <w:rPr>
          <w:sz w:val="28"/>
          <w:szCs w:val="28"/>
          <w:lang w:val="ky-KG"/>
        </w:rPr>
        <w:t>форма</w:t>
      </w:r>
      <w:r w:rsidR="00815F65" w:rsidRPr="0000465D">
        <w:rPr>
          <w:sz w:val="28"/>
          <w:szCs w:val="28"/>
          <w:lang w:val="ky-KG"/>
        </w:rPr>
        <w:t>лар</w:t>
      </w:r>
      <w:r w:rsidRPr="0000465D">
        <w:rPr>
          <w:sz w:val="28"/>
          <w:szCs w:val="28"/>
          <w:lang w:val="ky-KG"/>
        </w:rPr>
        <w:t>ы</w:t>
      </w:r>
    </w:p>
    <w:p w:rsidR="008B342D" w:rsidRPr="0000465D" w:rsidRDefault="008B342D" w:rsidP="0000465D">
      <w:pPr>
        <w:pStyle w:val="2"/>
        <w:spacing w:before="0" w:beforeAutospacing="0" w:after="0" w:afterAutospacing="0"/>
        <w:jc w:val="center"/>
        <w:rPr>
          <w:sz w:val="28"/>
          <w:szCs w:val="28"/>
          <w:lang w:val="ky-KG"/>
        </w:rPr>
      </w:pPr>
      <w:r w:rsidRPr="0000465D">
        <w:rPr>
          <w:sz w:val="28"/>
          <w:szCs w:val="28"/>
          <w:lang w:val="ky-KG"/>
        </w:rPr>
        <w:t>(</w:t>
      </w:r>
      <w:r w:rsidR="00815F65" w:rsidRPr="0000465D">
        <w:rPr>
          <w:sz w:val="28"/>
          <w:szCs w:val="28"/>
          <w:lang w:val="ky-KG"/>
        </w:rPr>
        <w:t xml:space="preserve">окутула турган адамдардын </w:t>
      </w:r>
      <w:r w:rsidRPr="0000465D">
        <w:rPr>
          <w:sz w:val="28"/>
          <w:szCs w:val="28"/>
          <w:lang w:val="ky-KG"/>
        </w:rPr>
        <w:t>топтору</w:t>
      </w:r>
      <w:r w:rsidR="00815F65" w:rsidRPr="0000465D">
        <w:rPr>
          <w:sz w:val="28"/>
          <w:szCs w:val="28"/>
          <w:lang w:val="ky-KG"/>
        </w:rPr>
        <w:t xml:space="preserve"> </w:t>
      </w:r>
      <w:r w:rsidRPr="0000465D">
        <w:rPr>
          <w:sz w:val="28"/>
          <w:szCs w:val="28"/>
          <w:lang w:val="ky-KG"/>
        </w:rPr>
        <w:t>боюнча)</w:t>
      </w:r>
    </w:p>
    <w:p w:rsidR="008B342D" w:rsidRPr="0000465D" w:rsidRDefault="008B342D" w:rsidP="000046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B20038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>1. Министрликтердин, мамлекеттик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комитеттердин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администрациялык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ведомстволордун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жетекчилери, Кыргыз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облустардагы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ыйгарым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өкүлдөрү, жергиликтүү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администрациялардын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жергиликтүү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алдынча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башкаруу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органдарынын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башчылары, 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>калк</w:t>
      </w:r>
      <w:r w:rsidR="00B20038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833BD2" w:rsidRPr="0000465D">
        <w:rPr>
          <w:rFonts w:ascii="Times New Roman" w:hAnsi="Times New Roman" w:cs="Times New Roman"/>
          <w:sz w:val="28"/>
          <w:szCs w:val="28"/>
          <w:lang w:val="ky-KG"/>
        </w:rPr>
        <w:t>үндү</w:t>
      </w:r>
      <w:r w:rsidR="00B20038" w:rsidRPr="0000465D">
        <w:rPr>
          <w:rFonts w:ascii="Times New Roman" w:hAnsi="Times New Roman" w:cs="Times New Roman"/>
          <w:sz w:val="28"/>
          <w:szCs w:val="28"/>
          <w:lang w:val="ky-KG"/>
        </w:rPr>
        <w:t>згү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0038" w:rsidRPr="0000465D">
        <w:rPr>
          <w:rFonts w:ascii="Times New Roman" w:hAnsi="Times New Roman" w:cs="Times New Roman"/>
          <w:sz w:val="28"/>
          <w:szCs w:val="28"/>
          <w:lang w:val="ky-KG"/>
        </w:rPr>
        <w:t>жана сырт</w:t>
      </w:r>
      <w:r w:rsidR="00833BD2" w:rsidRPr="0000465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B20038" w:rsidRPr="0000465D">
        <w:rPr>
          <w:rFonts w:ascii="Times New Roman" w:hAnsi="Times New Roman" w:cs="Times New Roman"/>
          <w:sz w:val="28"/>
          <w:szCs w:val="28"/>
          <w:lang w:val="ky-KG"/>
        </w:rPr>
        <w:t>ан (анын ичинен аралыкта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20038" w:rsidRPr="0000465D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ок</w:t>
      </w:r>
      <w:r w:rsidR="00833BD2" w:rsidRPr="0000465D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0038" w:rsidRPr="0000465D">
        <w:rPr>
          <w:rFonts w:ascii="Times New Roman" w:hAnsi="Times New Roman" w:cs="Times New Roman"/>
          <w:sz w:val="28"/>
          <w:szCs w:val="28"/>
          <w:lang w:val="ky-KG"/>
        </w:rPr>
        <w:t>формасы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>нда окутулат</w:t>
      </w:r>
      <w:r w:rsidR="00B20038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Органдарда жана уюмдарда </w:t>
      </w:r>
      <w:r w:rsidR="00B20038" w:rsidRPr="0000465D">
        <w:rPr>
          <w:rFonts w:ascii="Times New Roman" w:hAnsi="Times New Roman" w:cs="Times New Roman"/>
          <w:sz w:val="28"/>
          <w:szCs w:val="28"/>
          <w:lang w:val="ky-KG"/>
        </w:rPr>
        <w:t>оку</w:t>
      </w:r>
      <w:r w:rsidR="00015D92" w:rsidRPr="0000465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33BD2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B20038" w:rsidRPr="0000465D">
        <w:rPr>
          <w:rFonts w:ascii="Times New Roman" w:hAnsi="Times New Roman" w:cs="Times New Roman"/>
          <w:sz w:val="28"/>
          <w:szCs w:val="28"/>
          <w:lang w:val="ky-KG"/>
        </w:rPr>
        <w:t>у жумуш убагында жүргүзүлөт</w:t>
      </w:r>
      <w:r w:rsidR="00756AFD" w:rsidRPr="000046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342D" w:rsidRPr="0000465D" w:rsidRDefault="00411729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Окутуу төмөнкү</w:t>
      </w:r>
      <w:r w:rsidR="00815F65" w:rsidRPr="0000465D">
        <w:rPr>
          <w:rFonts w:ascii="Times New Roman" w:hAnsi="Times New Roman" w:cs="Times New Roman"/>
          <w:sz w:val="28"/>
          <w:szCs w:val="28"/>
          <w:lang w:val="ky-KG"/>
        </w:rPr>
        <w:t>дөй формада ишке ашырылат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а) Жарандык коргонуу боюнча иш-чараларды уюштуруу, пландаштыруу жана өткөрүү маселелери боюнча ченемдик документтер менен өз алдынча иштөө;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б) Жарандык коргонуу боюнча өзүнүн фу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кционалдык милдеттерин окуп үйрөнүү;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в) Кыргыз Республикасынын Өзгөчө кырдаалдар министрлигинин 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алдындагы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адистерин даярдоо жана кайра даярдоо борборунда кайра даярдоодон өт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көр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үү жана квалификациясын жогорулатуу;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г) Жарандык коргонуу б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оюнча окуу-методикалык жыйындарга, окууларга, машыгууларга жана башка пландуу иш-чараларг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а жеке катышуу.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2. Түзүмдөрдүн жана кызматтардын өздүк курамы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 окутуу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форма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а) Кыргыз Республикасынын Өзгөчө кырдаалдар министрлигинин 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алдындагы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адистерин даярдоо жана кайра даярдоо борборунда түзүмдөрдүн жана кызматтарды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н жетекчилеринин квалификацияс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ын жогорулатуу;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б) иштеген жери боюнча түзүмдөрдүн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 кызматтардын өздүк курамы менен сабактарды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өткөрүү;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в) Жарандык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окууларга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машыгууларга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катышуу.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3. Окуучулар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ды (студенттерди) окутуу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форма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Тиричилик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коопсуздугунун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негиздери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курсу жана 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Тиричилик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коопсуздугу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окуу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сабагы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(окуу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убагында);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б) Жарандык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окууларга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машыгууларга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катышуу;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в) Жарандык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тема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тика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эскертмелерди, баракчаларды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куралдарды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окуу, радио берүүлөрдү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угуу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телепрограммаларды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көрүү.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4. Иштеген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калк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ты окутуу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форма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а) иштеген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жери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>нде о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кууларды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өткөрүү;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б) Жарандык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окууларга, машыгууларга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 башка пландуу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иш-чараларга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катышуу;</w:t>
      </w:r>
    </w:p>
    <w:p w:rsidR="008B342D" w:rsidRPr="0000465D" w:rsidRDefault="00B46F1A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в) тынч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согуш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убагында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өзгөчө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кырдаалдардын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алдын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алуу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алардын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кесепеттерин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жоюу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программаларды</w:t>
      </w:r>
      <w:r w:rsidR="00361D8F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че </w:t>
      </w:r>
      <w:r w:rsidR="008B342D" w:rsidRPr="0000465D">
        <w:rPr>
          <w:rFonts w:ascii="Times New Roman" w:hAnsi="Times New Roman" w:cs="Times New Roman"/>
          <w:sz w:val="28"/>
          <w:szCs w:val="28"/>
          <w:lang w:val="ky-KG"/>
        </w:rPr>
        <w:t>үйрөнүү.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5. Иштебеген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калк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(жашаган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жер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>нен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>окутуу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форма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а) Жарандык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тема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>тика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өткөрүлгөн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иш-чараларга (сүйлөшүүлөргө, лекцияларга, суроо-жооп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кечелерине, консультацияларга, окуу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фильмдерин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көрсөтүүгө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ж.у.с.) катышуу;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б) Жарандык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окууларга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катышуу;</w:t>
      </w:r>
    </w:p>
    <w:p w:rsidR="008B342D" w:rsidRPr="0000465D" w:rsidRDefault="008B342D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>в) Жарандык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коргонуу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тема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тикасы боюнча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эскертмелерди, баракчаларды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куралдарды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окуу, радио берүүлөрдү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угуу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телепрограммаларды</w:t>
      </w:r>
      <w:r w:rsidR="00B46F1A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көрүү.</w:t>
      </w:r>
    </w:p>
    <w:p w:rsidR="008B342D" w:rsidRPr="0000465D" w:rsidRDefault="008B342D" w:rsidP="000046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F34B3A" w:rsidRPr="0000465D" w:rsidRDefault="00F34B3A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E4CBD" w:rsidRPr="0000465D" w:rsidRDefault="00DE4CBD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E4CBD" w:rsidRPr="0000465D" w:rsidRDefault="00DE4CBD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47C67" w:rsidRPr="0000465D" w:rsidRDefault="00447C67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47C67" w:rsidRPr="0000465D" w:rsidRDefault="00447C67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47C67" w:rsidRPr="0000465D" w:rsidRDefault="00447C67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47C67" w:rsidRPr="0000465D" w:rsidRDefault="00447C67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47C67" w:rsidRPr="0000465D" w:rsidRDefault="00447C67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47C67" w:rsidRPr="0000465D" w:rsidRDefault="00447C67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213F5" w:rsidRPr="0000465D" w:rsidRDefault="00E213F5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213F5" w:rsidRPr="0000465D" w:rsidRDefault="00E213F5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213F5" w:rsidRPr="0000465D" w:rsidRDefault="00E213F5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213F5" w:rsidRPr="0000465D" w:rsidRDefault="00E213F5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213F5" w:rsidRPr="0000465D" w:rsidRDefault="00E213F5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213F5" w:rsidRPr="0000465D" w:rsidRDefault="00E213F5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47C67" w:rsidRPr="0000465D" w:rsidRDefault="00447C67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81AC4" w:rsidRPr="0000465D" w:rsidRDefault="00581AC4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81AC4" w:rsidRPr="0000465D" w:rsidRDefault="00581AC4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81AC4" w:rsidRPr="0000465D" w:rsidRDefault="00581AC4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81AC4" w:rsidRPr="0000465D" w:rsidRDefault="00581AC4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81AC4" w:rsidRPr="0000465D" w:rsidRDefault="00581AC4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81AC4" w:rsidRPr="0000465D" w:rsidRDefault="00581AC4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81AC4" w:rsidRPr="0000465D" w:rsidRDefault="00581AC4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81AC4" w:rsidRPr="0000465D" w:rsidRDefault="00581AC4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81AC4" w:rsidRPr="0000465D" w:rsidRDefault="00581AC4" w:rsidP="0000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C4BA9" w:rsidRPr="0000465D" w:rsidRDefault="00BC4BA9" w:rsidP="0000465D">
      <w:pPr>
        <w:pStyle w:val="a5"/>
        <w:jc w:val="center"/>
        <w:rPr>
          <w:rFonts w:ascii="Times New Roman" w:hAnsi="Times New Roman"/>
          <w:b/>
          <w:bCs/>
          <w:spacing w:val="5"/>
          <w:sz w:val="28"/>
          <w:szCs w:val="28"/>
          <w:lang w:val="ky-KG"/>
        </w:rPr>
      </w:pPr>
    </w:p>
    <w:p w:rsidR="00EB2745" w:rsidRPr="0000465D" w:rsidRDefault="00EB2745" w:rsidP="0000465D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430DA" w:rsidRPr="0000465D" w:rsidRDefault="005430DA" w:rsidP="0000465D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430DA" w:rsidRPr="0000465D" w:rsidRDefault="005430DA" w:rsidP="0000465D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81AC4" w:rsidRPr="0000465D" w:rsidRDefault="00581AC4" w:rsidP="0000465D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81AC4" w:rsidRPr="0000465D" w:rsidRDefault="00581AC4" w:rsidP="000046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51881" w:rsidRPr="0000465D" w:rsidRDefault="00251881" w:rsidP="000046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51881" w:rsidRPr="0000465D" w:rsidRDefault="00251881" w:rsidP="000046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51881" w:rsidRPr="0000465D" w:rsidRDefault="00251881" w:rsidP="000046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51881" w:rsidRPr="0000465D" w:rsidRDefault="00251881" w:rsidP="000046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51881" w:rsidRPr="0000465D" w:rsidRDefault="00251881" w:rsidP="000046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51881" w:rsidRPr="0000465D" w:rsidRDefault="00251881" w:rsidP="000046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51881" w:rsidRPr="0000465D" w:rsidRDefault="00251881" w:rsidP="000046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51881" w:rsidRPr="0000465D" w:rsidRDefault="00251881" w:rsidP="000046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63C6D" w:rsidRDefault="00763C6D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</w:p>
    <w:p w:rsidR="005430DA" w:rsidRPr="0000465D" w:rsidRDefault="005430DA" w:rsidP="00004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>Жарандык коргонуунун башкаруу органдарын, күчтөрүн жана калкт</w:t>
      </w:r>
      <w:r w:rsidR="00251881"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ы Жарандык коргонуу тармагында </w:t>
      </w:r>
      <w:r w:rsidRPr="0000465D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 xml:space="preserve">даярдоонун бирдиктүү системасы жөнүндө </w:t>
      </w:r>
    </w:p>
    <w:p w:rsidR="00251881" w:rsidRDefault="00251881" w:rsidP="000046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63C6D" w:rsidRPr="0000465D" w:rsidRDefault="00763C6D" w:rsidP="000046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0C35" w:rsidRPr="0000465D" w:rsidRDefault="005430DA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Жарандык коргонуунун башкаруу органдарын, күчтөрүн жана калкт</w:t>
      </w:r>
      <w:r w:rsidR="00251881"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ы Жарандык коргонуу тармагында </w:t>
      </w: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даярдоону өркүндөтүү максатында, </w:t>
      </w:r>
      <w:r w:rsidR="00383D13" w:rsidRPr="0000465D">
        <w:rPr>
          <w:rFonts w:ascii="Times New Roman" w:hAnsi="Times New Roman" w:cs="Times New Roman"/>
          <w:sz w:val="28"/>
          <w:szCs w:val="28"/>
          <w:lang w:val="ky-KG"/>
        </w:rPr>
        <w:t>“Жарандык корг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онуу жөнүндө”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5 жана 8-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>берене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е,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“Кыргыз</w:t>
      </w:r>
      <w:r w:rsidR="00383D13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конституциалык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>10 жана 17</w:t>
      </w:r>
      <w:r w:rsidR="00383D13" w:rsidRPr="0000465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>берене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>ине ылайык Кыргыз Республикасынын Өкмөтү токтом кылат:</w:t>
      </w:r>
    </w:p>
    <w:p w:rsidR="005430DA" w:rsidRPr="0000465D" w:rsidRDefault="005430DA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40C35" w:rsidRPr="0000465D" w:rsidRDefault="005430DA" w:rsidP="0000465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Жарандык коргонуунун башкаруу органдарын, күчтөрүн жана калк</w:t>
      </w:r>
      <w:r w:rsidR="00251881"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ты Жарандык коргонуу тармагында</w:t>
      </w:r>
      <w:r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 даярдоонун бирдиктүү системасы жөнүндө жобо</w:t>
      </w:r>
      <w:r w:rsidR="00EC789D" w:rsidRPr="0000465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 тиркемеге ылайык </w:t>
      </w:r>
      <w:r w:rsidR="00940C35" w:rsidRPr="0000465D">
        <w:rPr>
          <w:rFonts w:ascii="Times New Roman" w:hAnsi="Times New Roman" w:cs="Times New Roman"/>
          <w:sz w:val="28"/>
          <w:szCs w:val="28"/>
          <w:lang w:val="ky-KG"/>
        </w:rPr>
        <w:t>бекитилсин.</w:t>
      </w:r>
    </w:p>
    <w:p w:rsidR="00940C35" w:rsidRPr="0000465D" w:rsidRDefault="00EC789D" w:rsidP="0000465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63C6D">
        <w:rPr>
          <w:rFonts w:ascii="Times New Roman" w:hAnsi="Times New Roman" w:cs="Times New Roman"/>
          <w:sz w:val="28"/>
          <w:szCs w:val="28"/>
          <w:lang w:val="ky-KG"/>
        </w:rPr>
        <w:t>Билим берүү жана илим минист</w:t>
      </w:r>
      <w:r w:rsidR="006F14CF" w:rsidRPr="0000465D">
        <w:rPr>
          <w:rFonts w:ascii="Times New Roman" w:hAnsi="Times New Roman" w:cs="Times New Roman"/>
          <w:sz w:val="28"/>
          <w:szCs w:val="28"/>
          <w:lang w:val="ky-KG"/>
        </w:rPr>
        <w:t>рлиги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Өзгөчө </w:t>
      </w:r>
      <w:r w:rsidR="00763C6D">
        <w:rPr>
          <w:rFonts w:ascii="Times New Roman" w:hAnsi="Times New Roman" w:cs="Times New Roman"/>
          <w:sz w:val="28"/>
          <w:szCs w:val="28"/>
          <w:lang w:val="ky-KG"/>
        </w:rPr>
        <w:t>кырдаалдар минист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рлиги менен  би</w:t>
      </w:r>
      <w:r w:rsidR="00251881" w:rsidRPr="0000465D">
        <w:rPr>
          <w:rFonts w:ascii="Times New Roman" w:hAnsi="Times New Roman" w:cs="Times New Roman"/>
          <w:sz w:val="28"/>
          <w:szCs w:val="28"/>
          <w:lang w:val="ky-KG"/>
        </w:rPr>
        <w:t>рдикте  мамлекеттик билим берүү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стандарт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ын  жана негизги билим берүү программа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ын иштеп  чыгууда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жалпы билим берүү уюмдарында, орто жана жогорку кесиптик билим берүү уюмдарында окугандарга Жарандык коргонуу т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рм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гы даярдануунун милдеттүү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 минимумун кара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штырсын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C4BA9" w:rsidRPr="0000465D" w:rsidRDefault="00054968" w:rsidP="0000465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763C6D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кырдаалдар минист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рлиги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 атк</w:t>
      </w:r>
      <w:r w:rsidR="002165E4" w:rsidRPr="0000465D">
        <w:rPr>
          <w:rFonts w:ascii="Times New Roman" w:hAnsi="Times New Roman" w:cs="Times New Roman"/>
          <w:sz w:val="28"/>
          <w:szCs w:val="28"/>
          <w:lang w:val="ky-KG"/>
        </w:rPr>
        <w:t>аруу бийлиги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251881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</w:t>
      </w:r>
      <w:r w:rsidR="002165E4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, жергиликтүү  өз алдынча 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башкаруу органдары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(макулдашуу боюнча)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6CC9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 тармагындагы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билимди, </w:t>
      </w:r>
      <w:r w:rsidR="00251881" w:rsidRPr="0000465D">
        <w:rPr>
          <w:rFonts w:ascii="Times New Roman" w:hAnsi="Times New Roman" w:cs="Times New Roman"/>
          <w:sz w:val="28"/>
          <w:szCs w:val="28"/>
          <w:lang w:val="ky-KG"/>
        </w:rPr>
        <w:t>анын  ичинде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жалпыга 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маалым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>доо каражаттарын  колдонуу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>пропагандалоону к</w:t>
      </w:r>
      <w:bookmarkStart w:id="0" w:name="_GoBack"/>
      <w:bookmarkEnd w:id="0"/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>амсыздашсын</w:t>
      </w:r>
      <w:r w:rsidR="00552079" w:rsidRPr="000046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51881" w:rsidRPr="00763C6D" w:rsidRDefault="005D30A6" w:rsidP="0000465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2012-жылдын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3C6D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21-ноябрындагы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465D">
        <w:rPr>
          <w:rFonts w:ascii="Times New Roman" w:hAnsi="Times New Roman" w:cs="Times New Roman"/>
          <w:sz w:val="28"/>
          <w:szCs w:val="28"/>
          <w:lang w:val="ky-KG"/>
        </w:rPr>
        <w:t>780 “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>Жарандык коргонуунун башкаруу органдарын жана күчтөрүн даярдоонун, калкка Жарандык коргонуу тармагында маалымат берүүнүн бирдиктүү системасы жөнүндө</w:t>
      </w:r>
      <w:r w:rsidR="00C9272F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EC789D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 токтому </w:t>
      </w:r>
      <w:r w:rsidR="00C9272F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  жоготту</w:t>
      </w:r>
      <w:r w:rsidR="00DD2DF2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деп </w:t>
      </w:r>
      <w:r w:rsidR="00EC789D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таанылсын</w:t>
      </w:r>
      <w:r w:rsidR="00C9272F" w:rsidRPr="000046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C4BA9" w:rsidRPr="0000465D" w:rsidRDefault="00EC789D" w:rsidP="0000465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lastRenderedPageBreak/>
        <w:t>Ушул токтомдун аткарылышын контролдоо Кыргыз Республикасынын Өкм</w:t>
      </w:r>
      <w:r w:rsidR="00BC4BA9" w:rsidRPr="0000465D">
        <w:rPr>
          <w:rFonts w:ascii="Times New Roman" w:hAnsi="Times New Roman" w:cs="Times New Roman"/>
          <w:sz w:val="28"/>
          <w:szCs w:val="28"/>
          <w:lang w:val="ky-KG"/>
        </w:rPr>
        <w:t xml:space="preserve">өтүнүн </w:t>
      </w:r>
      <w:r w:rsidR="00054968" w:rsidRPr="0000465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C4BA9" w:rsidRPr="0000465D">
        <w:rPr>
          <w:rStyle w:val="af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ky-KG"/>
        </w:rPr>
        <w:t>оргоо, укуктук тартип жана өзгөчө кырдаалдар бөлүмүнө жүктөлсүн.</w:t>
      </w:r>
    </w:p>
    <w:p w:rsidR="00C9272F" w:rsidRPr="0000465D" w:rsidRDefault="00C9272F" w:rsidP="0000465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465D">
        <w:rPr>
          <w:rFonts w:ascii="Times New Roman" w:hAnsi="Times New Roman" w:cs="Times New Roman"/>
          <w:sz w:val="28"/>
          <w:szCs w:val="28"/>
          <w:lang w:val="ky-KG"/>
        </w:rPr>
        <w:t>Ушул токтом расмий  жарыяланган күндөн тартып он күн  өткөндөн кийин күчүнө кирет.</w:t>
      </w:r>
    </w:p>
    <w:p w:rsidR="00FD73A2" w:rsidRPr="0000465D" w:rsidRDefault="00FD73A2" w:rsidP="000046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D73A2" w:rsidRPr="0000465D" w:rsidRDefault="00FD73A2" w:rsidP="000046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40C35" w:rsidRPr="0000465D" w:rsidRDefault="00C9272F" w:rsidP="000046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Премьер-министр           </w:t>
      </w:r>
      <w:r w:rsidR="00477A82"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477A82"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477A82"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</w:t>
      </w:r>
      <w:r w:rsidR="00BF3CEC"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BF3CEC"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="00581AC4"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</w:t>
      </w:r>
      <w:r w:rsidR="00581AC4"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Д.</w:t>
      </w:r>
      <w:r w:rsidRPr="000046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Абылгазиев</w:t>
      </w:r>
    </w:p>
    <w:p w:rsidR="00490AEC" w:rsidRPr="0000465D" w:rsidRDefault="00490AEC" w:rsidP="00004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sectPr w:rsidR="00490AEC" w:rsidRPr="0000465D" w:rsidSect="00581AC4">
      <w:headerReference w:type="default" r:id="rId8"/>
      <w:footerReference w:type="default" r:id="rId9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AA5" w:rsidRDefault="00087AA5" w:rsidP="00306D03">
      <w:pPr>
        <w:spacing w:after="0" w:line="240" w:lineRule="auto"/>
      </w:pPr>
      <w:r>
        <w:separator/>
      </w:r>
    </w:p>
  </w:endnote>
  <w:endnote w:type="continuationSeparator" w:id="0">
    <w:p w:rsidR="00087AA5" w:rsidRDefault="00087AA5" w:rsidP="00306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B74" w:rsidRDefault="00830B74">
    <w:pPr>
      <w:pStyle w:val="ab"/>
      <w:jc w:val="right"/>
    </w:pPr>
  </w:p>
  <w:p w:rsidR="00830B74" w:rsidRDefault="00830B74" w:rsidP="00830B74">
    <w:pPr>
      <w:pStyle w:val="ab"/>
      <w:tabs>
        <w:tab w:val="clear" w:pos="4677"/>
        <w:tab w:val="clear" w:pos="9355"/>
        <w:tab w:val="left" w:pos="792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AA5" w:rsidRDefault="00087AA5" w:rsidP="00306D03">
      <w:pPr>
        <w:spacing w:after="0" w:line="240" w:lineRule="auto"/>
      </w:pPr>
      <w:r>
        <w:separator/>
      </w:r>
    </w:p>
  </w:footnote>
  <w:footnote w:type="continuationSeparator" w:id="0">
    <w:p w:rsidR="00087AA5" w:rsidRDefault="00087AA5" w:rsidP="00306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DCC" w:rsidRDefault="00F13DCC" w:rsidP="00896B29">
    <w:pPr>
      <w:pStyle w:val="a9"/>
      <w:ind w:left="11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4263D"/>
    <w:multiLevelType w:val="hybridMultilevel"/>
    <w:tmpl w:val="B3E6026E"/>
    <w:lvl w:ilvl="0" w:tplc="32D2EE3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0001A7"/>
    <w:multiLevelType w:val="hybridMultilevel"/>
    <w:tmpl w:val="770A2252"/>
    <w:lvl w:ilvl="0" w:tplc="E7DEB1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802D4A"/>
    <w:multiLevelType w:val="hybridMultilevel"/>
    <w:tmpl w:val="770A2252"/>
    <w:lvl w:ilvl="0" w:tplc="E7DEB1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FD63360"/>
    <w:multiLevelType w:val="hybridMultilevel"/>
    <w:tmpl w:val="35E6425E"/>
    <w:lvl w:ilvl="0" w:tplc="31AAC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1F09AF"/>
    <w:multiLevelType w:val="hybridMultilevel"/>
    <w:tmpl w:val="E820DB36"/>
    <w:lvl w:ilvl="0" w:tplc="2C1EFB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B2B2B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E7511"/>
    <w:multiLevelType w:val="hybridMultilevel"/>
    <w:tmpl w:val="ED50C030"/>
    <w:lvl w:ilvl="0" w:tplc="060AFE6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6E5"/>
    <w:rsid w:val="00000B69"/>
    <w:rsid w:val="0000465D"/>
    <w:rsid w:val="00015D92"/>
    <w:rsid w:val="00016482"/>
    <w:rsid w:val="00021056"/>
    <w:rsid w:val="000311F6"/>
    <w:rsid w:val="00034B83"/>
    <w:rsid w:val="00040AC5"/>
    <w:rsid w:val="00054968"/>
    <w:rsid w:val="000627C4"/>
    <w:rsid w:val="00074245"/>
    <w:rsid w:val="00087AA5"/>
    <w:rsid w:val="0009097C"/>
    <w:rsid w:val="00092769"/>
    <w:rsid w:val="000956E5"/>
    <w:rsid w:val="000A7194"/>
    <w:rsid w:val="000B0DB7"/>
    <w:rsid w:val="000B6BA3"/>
    <w:rsid w:val="000C233A"/>
    <w:rsid w:val="000D6DE2"/>
    <w:rsid w:val="000D6E82"/>
    <w:rsid w:val="000E3236"/>
    <w:rsid w:val="000F25A4"/>
    <w:rsid w:val="000F3E88"/>
    <w:rsid w:val="00132E24"/>
    <w:rsid w:val="00134F57"/>
    <w:rsid w:val="00143A38"/>
    <w:rsid w:val="00145874"/>
    <w:rsid w:val="00152B35"/>
    <w:rsid w:val="001707C5"/>
    <w:rsid w:val="0017632B"/>
    <w:rsid w:val="0017638E"/>
    <w:rsid w:val="00190CC9"/>
    <w:rsid w:val="001A4503"/>
    <w:rsid w:val="001A5288"/>
    <w:rsid w:val="001B5D1C"/>
    <w:rsid w:val="001C1CA8"/>
    <w:rsid w:val="001E0AC2"/>
    <w:rsid w:val="001E1A12"/>
    <w:rsid w:val="001F3B83"/>
    <w:rsid w:val="001F5D65"/>
    <w:rsid w:val="00216366"/>
    <w:rsid w:val="002165E4"/>
    <w:rsid w:val="00223D3F"/>
    <w:rsid w:val="00225A17"/>
    <w:rsid w:val="00230259"/>
    <w:rsid w:val="00242070"/>
    <w:rsid w:val="002458F7"/>
    <w:rsid w:val="00250B81"/>
    <w:rsid w:val="00251881"/>
    <w:rsid w:val="00251B00"/>
    <w:rsid w:val="002620C5"/>
    <w:rsid w:val="002679C8"/>
    <w:rsid w:val="0027738D"/>
    <w:rsid w:val="00281AE0"/>
    <w:rsid w:val="00284654"/>
    <w:rsid w:val="00290472"/>
    <w:rsid w:val="00294258"/>
    <w:rsid w:val="002942C4"/>
    <w:rsid w:val="002A1B2D"/>
    <w:rsid w:val="002A3A96"/>
    <w:rsid w:val="002A419B"/>
    <w:rsid w:val="002C1A2F"/>
    <w:rsid w:val="002C44D9"/>
    <w:rsid w:val="002D2E41"/>
    <w:rsid w:val="002D6EAE"/>
    <w:rsid w:val="002E3B9C"/>
    <w:rsid w:val="002E3CE8"/>
    <w:rsid w:val="002F7E09"/>
    <w:rsid w:val="003031FC"/>
    <w:rsid w:val="00306D03"/>
    <w:rsid w:val="003103EE"/>
    <w:rsid w:val="0031311A"/>
    <w:rsid w:val="00315FB6"/>
    <w:rsid w:val="0032045A"/>
    <w:rsid w:val="00324CF7"/>
    <w:rsid w:val="003305CD"/>
    <w:rsid w:val="00331B59"/>
    <w:rsid w:val="003352DD"/>
    <w:rsid w:val="003402EA"/>
    <w:rsid w:val="00356887"/>
    <w:rsid w:val="00361D8F"/>
    <w:rsid w:val="003667C7"/>
    <w:rsid w:val="00381FCA"/>
    <w:rsid w:val="00383D13"/>
    <w:rsid w:val="003A1E52"/>
    <w:rsid w:val="003C32B2"/>
    <w:rsid w:val="003C3654"/>
    <w:rsid w:val="003E13F1"/>
    <w:rsid w:val="003F1D07"/>
    <w:rsid w:val="00402BB4"/>
    <w:rsid w:val="004078B2"/>
    <w:rsid w:val="00407BE0"/>
    <w:rsid w:val="00411729"/>
    <w:rsid w:val="00447C67"/>
    <w:rsid w:val="00451E1F"/>
    <w:rsid w:val="00455CC0"/>
    <w:rsid w:val="00464A54"/>
    <w:rsid w:val="00474F71"/>
    <w:rsid w:val="00475ED5"/>
    <w:rsid w:val="00477A82"/>
    <w:rsid w:val="00480A71"/>
    <w:rsid w:val="00481FF9"/>
    <w:rsid w:val="00483543"/>
    <w:rsid w:val="0048371F"/>
    <w:rsid w:val="00485EC7"/>
    <w:rsid w:val="00487F25"/>
    <w:rsid w:val="00490AEC"/>
    <w:rsid w:val="00490B4B"/>
    <w:rsid w:val="004964E1"/>
    <w:rsid w:val="00496AC3"/>
    <w:rsid w:val="004B0FD7"/>
    <w:rsid w:val="004B16EF"/>
    <w:rsid w:val="004B322A"/>
    <w:rsid w:val="004B52FD"/>
    <w:rsid w:val="00513FA9"/>
    <w:rsid w:val="005279ED"/>
    <w:rsid w:val="00533BCA"/>
    <w:rsid w:val="00534EF9"/>
    <w:rsid w:val="005430DA"/>
    <w:rsid w:val="00552079"/>
    <w:rsid w:val="00557B37"/>
    <w:rsid w:val="0056636B"/>
    <w:rsid w:val="00573A47"/>
    <w:rsid w:val="00573D4F"/>
    <w:rsid w:val="00574381"/>
    <w:rsid w:val="00581AC4"/>
    <w:rsid w:val="00582958"/>
    <w:rsid w:val="005858C8"/>
    <w:rsid w:val="00587FD2"/>
    <w:rsid w:val="00590B12"/>
    <w:rsid w:val="005A0AA2"/>
    <w:rsid w:val="005A7203"/>
    <w:rsid w:val="005B30E3"/>
    <w:rsid w:val="005B4263"/>
    <w:rsid w:val="005D0BF5"/>
    <w:rsid w:val="005D30A6"/>
    <w:rsid w:val="005D6091"/>
    <w:rsid w:val="005D6A97"/>
    <w:rsid w:val="005E0A3F"/>
    <w:rsid w:val="005E43FF"/>
    <w:rsid w:val="005E6CC9"/>
    <w:rsid w:val="005F017A"/>
    <w:rsid w:val="005F2EEA"/>
    <w:rsid w:val="006021C7"/>
    <w:rsid w:val="00607B45"/>
    <w:rsid w:val="00611847"/>
    <w:rsid w:val="006200BF"/>
    <w:rsid w:val="00632A69"/>
    <w:rsid w:val="006362F9"/>
    <w:rsid w:val="00651C11"/>
    <w:rsid w:val="00667FCA"/>
    <w:rsid w:val="00670ED4"/>
    <w:rsid w:val="006731ED"/>
    <w:rsid w:val="00677905"/>
    <w:rsid w:val="00683CED"/>
    <w:rsid w:val="0068669D"/>
    <w:rsid w:val="00686BBA"/>
    <w:rsid w:val="006944FC"/>
    <w:rsid w:val="006A451D"/>
    <w:rsid w:val="006A6544"/>
    <w:rsid w:val="006B4D11"/>
    <w:rsid w:val="006C4714"/>
    <w:rsid w:val="006D1CE8"/>
    <w:rsid w:val="006D33E2"/>
    <w:rsid w:val="006E11E6"/>
    <w:rsid w:val="006F14CF"/>
    <w:rsid w:val="00716D93"/>
    <w:rsid w:val="007173C9"/>
    <w:rsid w:val="00721AB7"/>
    <w:rsid w:val="00730842"/>
    <w:rsid w:val="00735035"/>
    <w:rsid w:val="007407A6"/>
    <w:rsid w:val="00746A7A"/>
    <w:rsid w:val="00755C02"/>
    <w:rsid w:val="0075606E"/>
    <w:rsid w:val="00756AFD"/>
    <w:rsid w:val="00763C6D"/>
    <w:rsid w:val="00771341"/>
    <w:rsid w:val="007749C8"/>
    <w:rsid w:val="00774F2E"/>
    <w:rsid w:val="00775F2A"/>
    <w:rsid w:val="00777FF0"/>
    <w:rsid w:val="0078287F"/>
    <w:rsid w:val="007B5B0A"/>
    <w:rsid w:val="007C0FA3"/>
    <w:rsid w:val="007C54A5"/>
    <w:rsid w:val="007D1523"/>
    <w:rsid w:val="007D224A"/>
    <w:rsid w:val="007D4164"/>
    <w:rsid w:val="007E234A"/>
    <w:rsid w:val="00802FF9"/>
    <w:rsid w:val="00814E5D"/>
    <w:rsid w:val="00815F65"/>
    <w:rsid w:val="00830B74"/>
    <w:rsid w:val="00833BD2"/>
    <w:rsid w:val="0083690C"/>
    <w:rsid w:val="00837212"/>
    <w:rsid w:val="00842094"/>
    <w:rsid w:val="0084224C"/>
    <w:rsid w:val="00842313"/>
    <w:rsid w:val="008449C0"/>
    <w:rsid w:val="008555BA"/>
    <w:rsid w:val="00873DB5"/>
    <w:rsid w:val="00885948"/>
    <w:rsid w:val="00896B29"/>
    <w:rsid w:val="00897113"/>
    <w:rsid w:val="008A2F0F"/>
    <w:rsid w:val="008A3BEC"/>
    <w:rsid w:val="008A5EE7"/>
    <w:rsid w:val="008A6802"/>
    <w:rsid w:val="008B342D"/>
    <w:rsid w:val="008B484A"/>
    <w:rsid w:val="008C170B"/>
    <w:rsid w:val="008C2DA4"/>
    <w:rsid w:val="008D5AD3"/>
    <w:rsid w:val="008D690A"/>
    <w:rsid w:val="008E39ED"/>
    <w:rsid w:val="008F584A"/>
    <w:rsid w:val="008F7268"/>
    <w:rsid w:val="00914212"/>
    <w:rsid w:val="00914E0A"/>
    <w:rsid w:val="009178A1"/>
    <w:rsid w:val="00926186"/>
    <w:rsid w:val="0093287A"/>
    <w:rsid w:val="009350AA"/>
    <w:rsid w:val="00940744"/>
    <w:rsid w:val="00940C35"/>
    <w:rsid w:val="00955B0D"/>
    <w:rsid w:val="00955C23"/>
    <w:rsid w:val="00963CAF"/>
    <w:rsid w:val="00977394"/>
    <w:rsid w:val="009849E8"/>
    <w:rsid w:val="0098630A"/>
    <w:rsid w:val="00994117"/>
    <w:rsid w:val="00996F1A"/>
    <w:rsid w:val="009B4BFE"/>
    <w:rsid w:val="009C1267"/>
    <w:rsid w:val="009D1FCF"/>
    <w:rsid w:val="009D5532"/>
    <w:rsid w:val="009E08A8"/>
    <w:rsid w:val="009E6AAD"/>
    <w:rsid w:val="009E6B4F"/>
    <w:rsid w:val="009F0608"/>
    <w:rsid w:val="009F23C9"/>
    <w:rsid w:val="00A02833"/>
    <w:rsid w:val="00A028DB"/>
    <w:rsid w:val="00A05DF4"/>
    <w:rsid w:val="00A0683D"/>
    <w:rsid w:val="00A10BE2"/>
    <w:rsid w:val="00A206F1"/>
    <w:rsid w:val="00A233D1"/>
    <w:rsid w:val="00A30B38"/>
    <w:rsid w:val="00A35CD1"/>
    <w:rsid w:val="00A36633"/>
    <w:rsid w:val="00A422D4"/>
    <w:rsid w:val="00A539EA"/>
    <w:rsid w:val="00A54E05"/>
    <w:rsid w:val="00A54EB4"/>
    <w:rsid w:val="00A55D2D"/>
    <w:rsid w:val="00A70F13"/>
    <w:rsid w:val="00A8671E"/>
    <w:rsid w:val="00A92034"/>
    <w:rsid w:val="00AA7642"/>
    <w:rsid w:val="00AB2B4F"/>
    <w:rsid w:val="00AB7183"/>
    <w:rsid w:val="00AD484E"/>
    <w:rsid w:val="00AD5E5B"/>
    <w:rsid w:val="00AF2CB5"/>
    <w:rsid w:val="00AF774A"/>
    <w:rsid w:val="00B025D6"/>
    <w:rsid w:val="00B047EA"/>
    <w:rsid w:val="00B071AE"/>
    <w:rsid w:val="00B20038"/>
    <w:rsid w:val="00B229E4"/>
    <w:rsid w:val="00B32F83"/>
    <w:rsid w:val="00B46F1A"/>
    <w:rsid w:val="00B67992"/>
    <w:rsid w:val="00B710C6"/>
    <w:rsid w:val="00B71F82"/>
    <w:rsid w:val="00B860FC"/>
    <w:rsid w:val="00B8776F"/>
    <w:rsid w:val="00B96946"/>
    <w:rsid w:val="00B96F51"/>
    <w:rsid w:val="00BA3214"/>
    <w:rsid w:val="00BC2322"/>
    <w:rsid w:val="00BC4BA9"/>
    <w:rsid w:val="00BD251A"/>
    <w:rsid w:val="00BD345A"/>
    <w:rsid w:val="00BD6CC7"/>
    <w:rsid w:val="00BE024B"/>
    <w:rsid w:val="00BE2BF7"/>
    <w:rsid w:val="00BE4A32"/>
    <w:rsid w:val="00BE4DF5"/>
    <w:rsid w:val="00BF3CEC"/>
    <w:rsid w:val="00C03005"/>
    <w:rsid w:val="00C11E36"/>
    <w:rsid w:val="00C2430A"/>
    <w:rsid w:val="00C24ABB"/>
    <w:rsid w:val="00C24B87"/>
    <w:rsid w:val="00C2523D"/>
    <w:rsid w:val="00C314B9"/>
    <w:rsid w:val="00C35547"/>
    <w:rsid w:val="00C43078"/>
    <w:rsid w:val="00C441C1"/>
    <w:rsid w:val="00C60C9B"/>
    <w:rsid w:val="00C65938"/>
    <w:rsid w:val="00C66B65"/>
    <w:rsid w:val="00C70D82"/>
    <w:rsid w:val="00C712FD"/>
    <w:rsid w:val="00C72B0A"/>
    <w:rsid w:val="00C9272F"/>
    <w:rsid w:val="00C96F7B"/>
    <w:rsid w:val="00CA3653"/>
    <w:rsid w:val="00CC7119"/>
    <w:rsid w:val="00CC7730"/>
    <w:rsid w:val="00CC7D8D"/>
    <w:rsid w:val="00CD5C0D"/>
    <w:rsid w:val="00CD7444"/>
    <w:rsid w:val="00CF219C"/>
    <w:rsid w:val="00D0319F"/>
    <w:rsid w:val="00D03D6F"/>
    <w:rsid w:val="00D04902"/>
    <w:rsid w:val="00D12564"/>
    <w:rsid w:val="00D20F4B"/>
    <w:rsid w:val="00D357FC"/>
    <w:rsid w:val="00D415BF"/>
    <w:rsid w:val="00D464CC"/>
    <w:rsid w:val="00D50C5F"/>
    <w:rsid w:val="00D523DC"/>
    <w:rsid w:val="00D61B00"/>
    <w:rsid w:val="00D64D15"/>
    <w:rsid w:val="00D65DDE"/>
    <w:rsid w:val="00D951A4"/>
    <w:rsid w:val="00DA0F70"/>
    <w:rsid w:val="00DA19AD"/>
    <w:rsid w:val="00DA6BBE"/>
    <w:rsid w:val="00DB334D"/>
    <w:rsid w:val="00DB6832"/>
    <w:rsid w:val="00DC0B6A"/>
    <w:rsid w:val="00DC60B5"/>
    <w:rsid w:val="00DC7AAA"/>
    <w:rsid w:val="00DD2DF2"/>
    <w:rsid w:val="00DD5445"/>
    <w:rsid w:val="00DE4CBD"/>
    <w:rsid w:val="00DE66DC"/>
    <w:rsid w:val="00DF7224"/>
    <w:rsid w:val="00E10AD7"/>
    <w:rsid w:val="00E161F2"/>
    <w:rsid w:val="00E213F5"/>
    <w:rsid w:val="00E214E9"/>
    <w:rsid w:val="00E27256"/>
    <w:rsid w:val="00E508BF"/>
    <w:rsid w:val="00E55A6A"/>
    <w:rsid w:val="00E55B5C"/>
    <w:rsid w:val="00E55C65"/>
    <w:rsid w:val="00E63831"/>
    <w:rsid w:val="00E63D65"/>
    <w:rsid w:val="00E65CCF"/>
    <w:rsid w:val="00E702A2"/>
    <w:rsid w:val="00E80B7B"/>
    <w:rsid w:val="00E826E1"/>
    <w:rsid w:val="00E83ACC"/>
    <w:rsid w:val="00E848CB"/>
    <w:rsid w:val="00EA4049"/>
    <w:rsid w:val="00EB25AD"/>
    <w:rsid w:val="00EB2745"/>
    <w:rsid w:val="00EB600E"/>
    <w:rsid w:val="00EB6656"/>
    <w:rsid w:val="00EC789D"/>
    <w:rsid w:val="00ED039B"/>
    <w:rsid w:val="00F0770B"/>
    <w:rsid w:val="00F12586"/>
    <w:rsid w:val="00F12B21"/>
    <w:rsid w:val="00F13DCC"/>
    <w:rsid w:val="00F164A2"/>
    <w:rsid w:val="00F31EFA"/>
    <w:rsid w:val="00F322B9"/>
    <w:rsid w:val="00F34B3A"/>
    <w:rsid w:val="00F46C68"/>
    <w:rsid w:val="00F513E8"/>
    <w:rsid w:val="00F53E52"/>
    <w:rsid w:val="00F56894"/>
    <w:rsid w:val="00F60235"/>
    <w:rsid w:val="00F93DBA"/>
    <w:rsid w:val="00F971C6"/>
    <w:rsid w:val="00FA4033"/>
    <w:rsid w:val="00FB346E"/>
    <w:rsid w:val="00FB3E5A"/>
    <w:rsid w:val="00FB4E35"/>
    <w:rsid w:val="00FB5925"/>
    <w:rsid w:val="00FC1E80"/>
    <w:rsid w:val="00FC6F76"/>
    <w:rsid w:val="00FD3658"/>
    <w:rsid w:val="00FD6BC7"/>
    <w:rsid w:val="00FD7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73B0D4-C85C-486F-BB07-582A54402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CED"/>
  </w:style>
  <w:style w:type="paragraph" w:styleId="2">
    <w:name w:val="heading 2"/>
    <w:basedOn w:val="a"/>
    <w:link w:val="20"/>
    <w:uiPriority w:val="9"/>
    <w:qFormat/>
    <w:rsid w:val="00F34B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2D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34B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4">
    <w:name w:val="Table Grid"/>
    <w:basedOn w:val="a1"/>
    <w:uiPriority w:val="39"/>
    <w:rsid w:val="00F34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A36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Title"/>
    <w:basedOn w:val="a"/>
    <w:link w:val="a7"/>
    <w:uiPriority w:val="10"/>
    <w:qFormat/>
    <w:rsid w:val="00837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8372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3721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06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6D03"/>
  </w:style>
  <w:style w:type="paragraph" w:styleId="ab">
    <w:name w:val="footer"/>
    <w:basedOn w:val="a"/>
    <w:link w:val="ac"/>
    <w:uiPriority w:val="99"/>
    <w:unhideWhenUsed/>
    <w:rsid w:val="00306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6D03"/>
  </w:style>
  <w:style w:type="paragraph" w:styleId="ad">
    <w:name w:val="Balloon Text"/>
    <w:basedOn w:val="a"/>
    <w:link w:val="ae"/>
    <w:uiPriority w:val="99"/>
    <w:semiHidden/>
    <w:unhideWhenUsed/>
    <w:rsid w:val="00306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6D03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EB600E"/>
    <w:rPr>
      <w:b/>
      <w:bCs/>
    </w:rPr>
  </w:style>
  <w:style w:type="paragraph" w:styleId="af0">
    <w:name w:val="footnote text"/>
    <w:basedOn w:val="a"/>
    <w:link w:val="af1"/>
    <w:uiPriority w:val="99"/>
    <w:semiHidden/>
    <w:unhideWhenUsed/>
    <w:rsid w:val="00D12564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D1256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D125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F973C-A50A-4D8E-90CC-CF2CE8BE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4067</Words>
  <Characters>23187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Прикоман-й сотрудник ОБОРОНА2</cp:lastModifiedBy>
  <cp:revision>3</cp:revision>
  <cp:lastPrinted>2019-06-06T10:39:00Z</cp:lastPrinted>
  <dcterms:created xsi:type="dcterms:W3CDTF">2019-06-06T09:37:00Z</dcterms:created>
  <dcterms:modified xsi:type="dcterms:W3CDTF">2019-06-06T10:39:00Z</dcterms:modified>
</cp:coreProperties>
</file>